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45" w:rsidRPr="003073D1" w:rsidRDefault="003073D1" w:rsidP="001B4C87">
      <w:pPr>
        <w:wordWrap w:val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352" w:rsidRPr="00883352" w:rsidRDefault="00883352" w:rsidP="00883352">
      <w:pPr>
        <w:wordWrap w:val="0"/>
        <w:jc w:val="center"/>
        <w:rPr>
          <w:rFonts w:ascii="Calibri" w:eastAsia="Calibri" w:hAnsi="Calibri" w:cs="Times New Roman"/>
          <w:i/>
          <w:iCs/>
        </w:rPr>
      </w:pPr>
      <w:r w:rsidRPr="0088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883352">
        <w:rPr>
          <w:rFonts w:ascii="Calibri" w:eastAsia="Calibri" w:hAnsi="Calibri" w:cs="Times New Roman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352" w:rsidRPr="00883352" w:rsidRDefault="00883352" w:rsidP="0088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</w:rPr>
      </w:pPr>
      <w:r w:rsidRPr="00883352">
        <w:rPr>
          <w:rFonts w:ascii="Calibri" w:eastAsia="Calibri" w:hAnsi="Calibri" w:cs="Times New Roman"/>
          <w:i/>
          <w:iCs/>
        </w:rPr>
        <w:t>МУ «Грозненское РУО»</w:t>
      </w:r>
    </w:p>
    <w:p w:rsidR="00883352" w:rsidRPr="00883352" w:rsidRDefault="00883352" w:rsidP="0088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3352">
        <w:rPr>
          <w:rFonts w:ascii="Times New Roman" w:eastAsia="Calibri" w:hAnsi="Times New Roman" w:cs="Times New Roman"/>
          <w:b/>
          <w:lang w:eastAsia="ru-RU"/>
        </w:rPr>
        <w:t xml:space="preserve">МУНИЦИПАЛЬНОЕ БЮДЖЕТНОЕ ОБЩЕОБРАЗОВАТЕЛЬНОЕ УЧРЕЖДЕНИЕ                                                                                                     «СРЕДНЯЯ ОБЩЕОБРАЗОВАТЕЛЬНАЯ ШКОЛА </w:t>
      </w:r>
      <w:r w:rsidRPr="00883352">
        <w:rPr>
          <w:rFonts w:ascii="Times New Roman" w:eastAsia="Calibri" w:hAnsi="Times New Roman" w:cs="Times New Roman"/>
          <w:b/>
          <w:lang w:val="en-US" w:eastAsia="ru-RU"/>
        </w:rPr>
        <w:t>C</w:t>
      </w:r>
      <w:r w:rsidRPr="00883352">
        <w:rPr>
          <w:rFonts w:ascii="Times New Roman" w:eastAsia="Calibri" w:hAnsi="Times New Roman" w:cs="Times New Roman"/>
          <w:b/>
          <w:lang w:eastAsia="ru-RU"/>
        </w:rPr>
        <w:t>. БЕРКАТ-ЮРТ</w:t>
      </w:r>
    </w:p>
    <w:p w:rsidR="00883352" w:rsidRPr="00883352" w:rsidRDefault="00883352" w:rsidP="0088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3352">
        <w:rPr>
          <w:rFonts w:ascii="Times New Roman" w:eastAsia="Times New Roman" w:hAnsi="Times New Roman" w:cs="Times New Roman"/>
          <w:b/>
          <w:lang w:eastAsia="ru-RU"/>
        </w:rPr>
        <w:t>ГРОЗНЕНСКОГО МУНИЦИПАЛЬНОГО РАЙОНА</w:t>
      </w:r>
      <w:r w:rsidRPr="00883352">
        <w:rPr>
          <w:rFonts w:ascii="Times New Roman" w:eastAsia="Calibri" w:hAnsi="Times New Roman" w:cs="Times New Roman"/>
          <w:b/>
          <w:lang w:eastAsia="ru-RU"/>
        </w:rPr>
        <w:t>»   ЧЕЧЕНСКОЙ РЕСПУБЛИКИ</w:t>
      </w:r>
    </w:p>
    <w:p w:rsidR="00883352" w:rsidRPr="00883352" w:rsidRDefault="00883352" w:rsidP="0088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83352">
        <w:rPr>
          <w:rFonts w:ascii="Times New Roman" w:eastAsia="Times New Roman" w:hAnsi="Times New Roman" w:cs="Times New Roman"/>
          <w:b/>
          <w:lang w:eastAsia="ru-RU"/>
        </w:rPr>
        <w:t xml:space="preserve">(МБОУ «СОШ с. </w:t>
      </w:r>
      <w:proofErr w:type="spellStart"/>
      <w:r w:rsidRPr="00883352">
        <w:rPr>
          <w:rFonts w:ascii="Times New Roman" w:eastAsia="Times New Roman" w:hAnsi="Times New Roman" w:cs="Times New Roman"/>
          <w:b/>
          <w:lang w:eastAsia="ru-RU"/>
        </w:rPr>
        <w:t>Беркат</w:t>
      </w:r>
      <w:proofErr w:type="spellEnd"/>
      <w:r w:rsidRPr="00883352">
        <w:rPr>
          <w:rFonts w:ascii="Times New Roman" w:eastAsia="Times New Roman" w:hAnsi="Times New Roman" w:cs="Times New Roman"/>
          <w:b/>
          <w:lang w:eastAsia="ru-RU"/>
        </w:rPr>
        <w:t>-Юрт Грозненского муниципального района» ЧР</w:t>
      </w:r>
      <w:r w:rsidRPr="00883352">
        <w:rPr>
          <w:rFonts w:ascii="Times New Roman" w:eastAsia="Calibri" w:hAnsi="Times New Roman" w:cs="Times New Roman"/>
          <w:b/>
          <w:lang w:eastAsia="ru-RU"/>
        </w:rPr>
        <w:t>)</w:t>
      </w:r>
    </w:p>
    <w:p w:rsidR="00883352" w:rsidRPr="00883352" w:rsidRDefault="00883352" w:rsidP="0088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83352" w:rsidRPr="00883352" w:rsidRDefault="00883352" w:rsidP="0088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352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883352">
        <w:rPr>
          <w:rFonts w:ascii="Times New Roman" w:eastAsia="Times New Roman" w:hAnsi="Times New Roman" w:cs="Times New Roman"/>
          <w:lang w:eastAsia="ru-RU"/>
        </w:rPr>
        <w:t>Грозненски</w:t>
      </w:r>
      <w:proofErr w:type="spellEnd"/>
      <w:r w:rsidRPr="00883352">
        <w:rPr>
          <w:rFonts w:ascii="Times New Roman" w:eastAsia="Times New Roman" w:hAnsi="Times New Roman" w:cs="Times New Roman"/>
          <w:lang w:eastAsia="ru-RU"/>
        </w:rPr>
        <w:t xml:space="preserve"> РУО»</w:t>
      </w:r>
    </w:p>
    <w:p w:rsidR="00883352" w:rsidRPr="00883352" w:rsidRDefault="00883352" w:rsidP="0088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3352">
        <w:rPr>
          <w:rFonts w:ascii="Times New Roman" w:eastAsia="Times New Roman" w:hAnsi="Times New Roman" w:cs="Times New Roman"/>
          <w:b/>
          <w:lang w:eastAsia="ru-RU"/>
        </w:rPr>
        <w:t>МУНИЦИПАЛЬНИ БЮДЖЕТНИ ЮКЪАРАДЕШАРАН ХЬУКМАТ</w:t>
      </w:r>
    </w:p>
    <w:p w:rsidR="00883352" w:rsidRPr="00883352" w:rsidRDefault="00883352" w:rsidP="0088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3352">
        <w:rPr>
          <w:rFonts w:ascii="Times New Roman" w:eastAsia="Times New Roman" w:hAnsi="Times New Roman" w:cs="Times New Roman"/>
          <w:b/>
          <w:lang w:eastAsia="ru-RU"/>
        </w:rPr>
        <w:t>НОХЧИЙН РЕСПУБЛИКАН «ГРОЗНЕНСКИ МУНИЦИПАЛЬНИ К</w:t>
      </w:r>
      <w:proofErr w:type="gramStart"/>
      <w:r w:rsidRPr="00883352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gramEnd"/>
      <w:r w:rsidRPr="00883352">
        <w:rPr>
          <w:rFonts w:ascii="Times New Roman" w:eastAsia="Times New Roman" w:hAnsi="Times New Roman" w:cs="Times New Roman"/>
          <w:b/>
          <w:lang w:eastAsia="ru-RU"/>
        </w:rPr>
        <w:t>ОШТАН</w:t>
      </w:r>
    </w:p>
    <w:p w:rsidR="00883352" w:rsidRPr="00883352" w:rsidRDefault="00883352" w:rsidP="0088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3352">
        <w:rPr>
          <w:rFonts w:ascii="Times New Roman" w:eastAsia="Times New Roman" w:hAnsi="Times New Roman" w:cs="Times New Roman"/>
          <w:b/>
          <w:lang w:eastAsia="ru-RU"/>
        </w:rPr>
        <w:t>БЕРКА</w:t>
      </w:r>
      <w:proofErr w:type="gramStart"/>
      <w:r w:rsidRPr="00883352">
        <w:rPr>
          <w:rFonts w:ascii="Times New Roman" w:eastAsia="Times New Roman" w:hAnsi="Times New Roman" w:cs="Times New Roman"/>
          <w:b/>
          <w:lang w:eastAsia="ru-RU"/>
        </w:rPr>
        <w:t>Т-</w:t>
      </w:r>
      <w:proofErr w:type="gramEnd"/>
      <w:r w:rsidRPr="00883352">
        <w:rPr>
          <w:rFonts w:ascii="Times New Roman" w:eastAsia="Times New Roman" w:hAnsi="Times New Roman" w:cs="Times New Roman"/>
          <w:b/>
          <w:lang w:eastAsia="ru-RU"/>
        </w:rPr>
        <w:t xml:space="preserve"> ЮЬРТАРА ЮКЪАРАДЕШАРАН ИШКОЛ»</w:t>
      </w:r>
    </w:p>
    <w:p w:rsidR="00883352" w:rsidRPr="00883352" w:rsidRDefault="00883352" w:rsidP="0088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3352">
        <w:rPr>
          <w:rFonts w:ascii="Times New Roman" w:eastAsia="Times New Roman" w:hAnsi="Times New Roman" w:cs="Times New Roman"/>
          <w:b/>
          <w:lang w:eastAsia="ru-RU"/>
        </w:rPr>
        <w:t>(МБЮХЬ «</w:t>
      </w:r>
      <w:proofErr w:type="spellStart"/>
      <w:r w:rsidRPr="00883352">
        <w:rPr>
          <w:rFonts w:ascii="Times New Roman" w:eastAsia="Times New Roman" w:hAnsi="Times New Roman" w:cs="Times New Roman"/>
          <w:b/>
          <w:lang w:eastAsia="ru-RU"/>
        </w:rPr>
        <w:t>Грозненски</w:t>
      </w:r>
      <w:proofErr w:type="spellEnd"/>
      <w:r w:rsidRPr="008833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83352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883352">
        <w:rPr>
          <w:rFonts w:ascii="Times New Roman" w:eastAsia="Times New Roman" w:hAnsi="Times New Roman" w:cs="Times New Roman"/>
          <w:b/>
          <w:lang w:eastAsia="ru-RU"/>
        </w:rPr>
        <w:t xml:space="preserve"> к1оштан </w:t>
      </w:r>
      <w:proofErr w:type="spellStart"/>
      <w:r w:rsidRPr="00883352">
        <w:rPr>
          <w:rFonts w:ascii="Times New Roman" w:eastAsia="Times New Roman" w:hAnsi="Times New Roman" w:cs="Times New Roman"/>
          <w:b/>
          <w:lang w:eastAsia="ru-RU"/>
        </w:rPr>
        <w:t>Берка</w:t>
      </w:r>
      <w:proofErr w:type="gramStart"/>
      <w:r w:rsidRPr="00883352">
        <w:rPr>
          <w:rFonts w:ascii="Times New Roman" w:eastAsia="Times New Roman" w:hAnsi="Times New Roman" w:cs="Times New Roman"/>
          <w:b/>
          <w:lang w:eastAsia="ru-RU"/>
        </w:rPr>
        <w:t>т</w:t>
      </w:r>
      <w:proofErr w:type="spellEnd"/>
      <w:r w:rsidRPr="00883352">
        <w:rPr>
          <w:rFonts w:ascii="Times New Roman" w:eastAsia="Times New Roman" w:hAnsi="Times New Roman" w:cs="Times New Roman"/>
          <w:b/>
          <w:lang w:eastAsia="ru-RU"/>
        </w:rPr>
        <w:t>-</w:t>
      </w:r>
      <w:proofErr w:type="gramEnd"/>
      <w:r w:rsidRPr="008833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83352">
        <w:rPr>
          <w:rFonts w:ascii="Times New Roman" w:eastAsia="Times New Roman" w:hAnsi="Times New Roman" w:cs="Times New Roman"/>
          <w:b/>
          <w:lang w:eastAsia="ru-RU"/>
        </w:rPr>
        <w:t>юьртара</w:t>
      </w:r>
      <w:proofErr w:type="spellEnd"/>
      <w:r w:rsidRPr="00883352">
        <w:rPr>
          <w:rFonts w:ascii="Times New Roman" w:eastAsia="Times New Roman" w:hAnsi="Times New Roman" w:cs="Times New Roman"/>
          <w:b/>
          <w:lang w:eastAsia="ru-RU"/>
        </w:rPr>
        <w:t xml:space="preserve"> ЮЬЙЮИ»)</w:t>
      </w:r>
    </w:p>
    <w:p w:rsidR="00032F32" w:rsidRPr="00032F32" w:rsidRDefault="00032F32" w:rsidP="00032F32">
      <w:pPr>
        <w:spacing w:before="80" w:after="0" w:line="240" w:lineRule="auto"/>
        <w:ind w:right="-141"/>
        <w:rPr>
          <w:rFonts w:ascii="Times New Roman" w:eastAsia="Times New Roman" w:hAnsi="Times New Roman" w:cs="Aharoni"/>
          <w:bCs/>
          <w:spacing w:val="60"/>
          <w:sz w:val="16"/>
          <w:szCs w:val="16"/>
          <w:lang w:eastAsia="ru-RU"/>
        </w:rPr>
      </w:pPr>
    </w:p>
    <w:p w:rsidR="00032F32" w:rsidRPr="00032F32" w:rsidRDefault="00032F32" w:rsidP="00032F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2F32">
        <w:rPr>
          <w:rFonts w:ascii="Times New Roman" w:eastAsia="Times New Roman" w:hAnsi="Times New Roman" w:cs="Aharoni"/>
          <w:bCs/>
          <w:spacing w:val="60"/>
          <w:sz w:val="16"/>
          <w:szCs w:val="16"/>
          <w:lang w:eastAsia="ru-RU"/>
        </w:rPr>
        <w:t xml:space="preserve">                                   </w:t>
      </w:r>
      <w:r w:rsidRPr="00032F32">
        <w:rPr>
          <w:rFonts w:ascii="Calibri" w:eastAsia="Calibri" w:hAnsi="Calibri" w:cs="Times New Roman"/>
        </w:rPr>
        <w:t xml:space="preserve">            </w:t>
      </w:r>
      <w:r w:rsidRPr="00032F32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032F32" w:rsidRPr="00032F32" w:rsidRDefault="00032F32" w:rsidP="00032F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032F32">
        <w:rPr>
          <w:rFonts w:ascii="Times New Roman" w:eastAsia="Calibri" w:hAnsi="Times New Roman" w:cs="Times New Roman"/>
          <w:sz w:val="28"/>
          <w:szCs w:val="28"/>
        </w:rPr>
        <w:t>иректор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032F32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Бешерханова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М.А</w:t>
      </w:r>
      <w:r w:rsidRPr="00032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F32" w:rsidRPr="00032F32" w:rsidRDefault="00032F32" w:rsidP="00032F32">
      <w:pPr>
        <w:spacing w:before="80" w:after="0" w:line="240" w:lineRule="auto"/>
        <w:ind w:right="-141"/>
        <w:jc w:val="right"/>
        <w:rPr>
          <w:rFonts w:ascii="Times New Roman" w:eastAsia="Times New Roman" w:hAnsi="Times New Roman" w:cs="Aharoni"/>
          <w:bCs/>
          <w:spacing w:val="60"/>
          <w:sz w:val="16"/>
          <w:szCs w:val="16"/>
          <w:lang w:eastAsia="ru-RU"/>
        </w:rPr>
      </w:pPr>
      <w:r w:rsidRPr="00032F32">
        <w:rPr>
          <w:rFonts w:ascii="Times New Roman" w:eastAsia="Times New Roman" w:hAnsi="Times New Roman" w:cs="Aharoni"/>
          <w:bCs/>
          <w:spacing w:val="60"/>
          <w:sz w:val="16"/>
          <w:szCs w:val="16"/>
          <w:lang w:eastAsia="ru-RU"/>
        </w:rPr>
        <w:t xml:space="preserve">          </w:t>
      </w:r>
    </w:p>
    <w:p w:rsidR="00032F32" w:rsidRPr="00032F32" w:rsidRDefault="00032F32" w:rsidP="00032F32">
      <w:pPr>
        <w:spacing w:after="0" w:line="240" w:lineRule="auto"/>
        <w:ind w:left="426"/>
        <w:jc w:val="center"/>
        <w:rPr>
          <w:rFonts w:ascii="Calibri" w:eastAsia="Calibri" w:hAnsi="Calibri" w:cs="Times New Roman"/>
          <w:sz w:val="28"/>
        </w:rPr>
      </w:pPr>
    </w:p>
    <w:p w:rsidR="00032F32" w:rsidRPr="00032F32" w:rsidRDefault="00032F32" w:rsidP="00032F3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F32" w:rsidRPr="00032F32" w:rsidRDefault="00032F32" w:rsidP="00032F32">
      <w:pPr>
        <w:wordWrap w:val="0"/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2F32">
        <w:rPr>
          <w:rFonts w:ascii="Times New Roman" w:eastAsia="Calibri" w:hAnsi="Times New Roman" w:cs="Times New Roman"/>
          <w:b/>
          <w:sz w:val="32"/>
          <w:szCs w:val="32"/>
        </w:rPr>
        <w:t xml:space="preserve">Календарно-тематический   </w:t>
      </w:r>
      <w:hyperlink r:id="rId7" w:history="1">
        <w:r w:rsidRPr="00032F32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план</w:t>
        </w:r>
      </w:hyperlink>
      <w:r w:rsidRPr="00032F3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hyperlink r:id="rId8" w:history="1">
        <w:r w:rsidRPr="00032F32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воспитательной</w:t>
        </w:r>
      </w:hyperlink>
      <w:r w:rsidRPr="00032F32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hyperlink r:id="rId9" w:history="1">
        <w:r w:rsidRPr="00032F32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работы</w:t>
        </w:r>
      </w:hyperlink>
      <w:r w:rsidRPr="00032F32"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</w:p>
    <w:p w:rsidR="00032F32" w:rsidRPr="00032F32" w:rsidRDefault="00032F32" w:rsidP="00032F32">
      <w:pPr>
        <w:wordWrap w:val="0"/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2F32">
        <w:rPr>
          <w:rFonts w:ascii="Times New Roman" w:eastAsia="Calibri" w:hAnsi="Times New Roman" w:cs="Times New Roman"/>
          <w:b/>
          <w:sz w:val="32"/>
          <w:szCs w:val="32"/>
        </w:rPr>
        <w:t xml:space="preserve">МБОУ «СОШ </w:t>
      </w:r>
      <w:proofErr w:type="spellStart"/>
      <w:r w:rsidRPr="00032F32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Start"/>
      <w:r w:rsidRPr="00032F32">
        <w:rPr>
          <w:rFonts w:ascii="Times New Roman" w:eastAsia="Calibri" w:hAnsi="Times New Roman" w:cs="Times New Roman"/>
          <w:b/>
          <w:sz w:val="32"/>
          <w:szCs w:val="32"/>
        </w:rPr>
        <w:t>.Б</w:t>
      </w:r>
      <w:proofErr w:type="gramEnd"/>
      <w:r w:rsidRPr="00032F32">
        <w:rPr>
          <w:rFonts w:ascii="Times New Roman" w:eastAsia="Calibri" w:hAnsi="Times New Roman" w:cs="Times New Roman"/>
          <w:b/>
          <w:sz w:val="32"/>
          <w:szCs w:val="32"/>
        </w:rPr>
        <w:t>еркат</w:t>
      </w:r>
      <w:proofErr w:type="spellEnd"/>
      <w:r w:rsidRPr="00032F32">
        <w:rPr>
          <w:rFonts w:ascii="Times New Roman" w:eastAsia="Calibri" w:hAnsi="Times New Roman" w:cs="Times New Roman"/>
          <w:b/>
          <w:sz w:val="32"/>
          <w:szCs w:val="32"/>
        </w:rPr>
        <w:t>-Юрт Грозненского муниципального района» ЧР</w:t>
      </w:r>
    </w:p>
    <w:p w:rsidR="00032F32" w:rsidRPr="00032F32" w:rsidRDefault="00847879" w:rsidP="00032F32">
      <w:pPr>
        <w:wordWrap w:val="0"/>
        <w:spacing w:after="0"/>
        <w:jc w:val="center"/>
        <w:rPr>
          <w:rFonts w:ascii="Times New Roman" w:eastAsia="Batang" w:hAnsi="Times New Roman" w:cs="Times New Roman"/>
          <w:b/>
          <w:bCs/>
          <w:kern w:val="24"/>
          <w:sz w:val="32"/>
          <w:szCs w:val="32"/>
          <w:lang w:eastAsia="ru-RU"/>
        </w:rPr>
      </w:pPr>
      <w:hyperlink r:id="rId10" w:history="1">
        <w:r w:rsidR="00032F32" w:rsidRPr="00032F32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на  2021-2022</w:t>
        </w:r>
      </w:hyperlink>
      <w:r w:rsidR="00032F32" w:rsidRPr="00032F3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hyperlink r:id="rId11" w:history="1">
        <w:r w:rsidR="00032F32" w:rsidRPr="00032F32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учебный</w:t>
        </w:r>
      </w:hyperlink>
      <w:r w:rsidR="00032F32" w:rsidRPr="00032F3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hyperlink r:id="rId12" w:history="1">
        <w:r w:rsidR="00032F32" w:rsidRPr="00032F32">
          <w:rPr>
            <w:rFonts w:ascii="Times New Roman" w:eastAsia="Batang" w:hAnsi="Times New Roman" w:cs="Times New Roman"/>
            <w:b/>
            <w:bCs/>
            <w:kern w:val="24"/>
            <w:sz w:val="32"/>
            <w:szCs w:val="32"/>
            <w:lang w:eastAsia="ru-RU"/>
          </w:rPr>
          <w:t>год</w:t>
        </w:r>
      </w:hyperlink>
    </w:p>
    <w:p w:rsidR="00032F32" w:rsidRPr="00032F32" w:rsidRDefault="00032F32" w:rsidP="00032F32">
      <w:pPr>
        <w:wordWrap w:val="0"/>
        <w:spacing w:after="0"/>
        <w:jc w:val="center"/>
        <w:rPr>
          <w:rFonts w:ascii="Times New Roman" w:eastAsia="Batang" w:hAnsi="Times New Roman" w:cs="Times New Roman"/>
          <w:b/>
          <w:bCs/>
          <w:kern w:val="24"/>
          <w:sz w:val="32"/>
          <w:szCs w:val="32"/>
          <w:lang w:eastAsia="ru-RU"/>
        </w:rPr>
      </w:pPr>
    </w:p>
    <w:p w:rsidR="00691806" w:rsidRDefault="00691806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691806" w:rsidRDefault="00691806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691806" w:rsidRDefault="00691806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691806" w:rsidRDefault="00691806" w:rsidP="00032F32">
      <w:pPr>
        <w:wordWrap w:val="0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tbl>
      <w:tblPr>
        <w:tblStyle w:val="a6"/>
        <w:tblW w:w="5459" w:type="pct"/>
        <w:tblInd w:w="-34" w:type="dxa"/>
        <w:tblLayout w:type="fixed"/>
        <w:tblLook w:val="0600" w:firstRow="0" w:lastRow="0" w:firstColumn="0" w:lastColumn="0" w:noHBand="1" w:noVBand="1"/>
      </w:tblPr>
      <w:tblGrid>
        <w:gridCol w:w="849"/>
        <w:gridCol w:w="25"/>
        <w:gridCol w:w="118"/>
        <w:gridCol w:w="19"/>
        <w:gridCol w:w="5374"/>
        <w:gridCol w:w="121"/>
        <w:gridCol w:w="90"/>
        <w:gridCol w:w="37"/>
        <w:gridCol w:w="420"/>
        <w:gridCol w:w="6"/>
        <w:gridCol w:w="44"/>
        <w:gridCol w:w="7"/>
        <w:gridCol w:w="433"/>
        <w:gridCol w:w="12"/>
        <w:gridCol w:w="93"/>
        <w:gridCol w:w="62"/>
        <w:gridCol w:w="647"/>
        <w:gridCol w:w="25"/>
        <w:gridCol w:w="1615"/>
        <w:gridCol w:w="90"/>
        <w:gridCol w:w="106"/>
        <w:gridCol w:w="16"/>
        <w:gridCol w:w="131"/>
        <w:gridCol w:w="81"/>
        <w:gridCol w:w="6"/>
        <w:gridCol w:w="3043"/>
        <w:gridCol w:w="19"/>
        <w:gridCol w:w="31"/>
        <w:gridCol w:w="118"/>
        <w:gridCol w:w="109"/>
        <w:gridCol w:w="1811"/>
      </w:tblGrid>
      <w:tr w:rsidR="00341881" w:rsidRPr="00FC7EA1" w:rsidTr="00FC32E9">
        <w:trPr>
          <w:trHeight w:val="363"/>
        </w:trPr>
        <w:tc>
          <w:tcPr>
            <w:tcW w:w="5000" w:type="pct"/>
            <w:gridSpan w:val="31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 РАБОЧЕЙ ПРОГРАММЫ ВОСПИТАНИЯ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1881" w:rsidRPr="00FC7EA1" w:rsidTr="00FC32E9">
        <w:trPr>
          <w:trHeight w:val="925"/>
        </w:trPr>
        <w:tc>
          <w:tcPr>
            <w:tcW w:w="5000" w:type="pct"/>
            <w:gridSpan w:val="31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341881" w:rsidRDefault="00341881" w:rsidP="00FC32E9">
            <w:pPr>
              <w:wordWrap w:val="0"/>
              <w:ind w:left="-142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ЕДИНАЯ КОНЦЕПЦИЯ ДУХОВНО-НРАВСТВЕННОГО ВОСПИТАНИЯ И РАЗВИТИЯ  ПОДРАСТАЮЩЕГО ПОКОЛЕНИЯ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="00A455BA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 w:rsidR="00FC32E9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="00A455BA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ЧЕЧЕНСКОЙ РЕСПУБЛИКИ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1966C0">
        <w:trPr>
          <w:trHeight w:val="669"/>
        </w:trPr>
        <w:tc>
          <w:tcPr>
            <w:tcW w:w="281" w:type="pct"/>
            <w:gridSpan w:val="2"/>
          </w:tcPr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8" w:type="pct"/>
            <w:gridSpan w:val="8"/>
            <w:vAlign w:val="center"/>
            <w:hideMark/>
          </w:tcPr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17" w:type="pct"/>
            <w:gridSpan w:val="7"/>
            <w:vAlign w:val="center"/>
            <w:hideMark/>
          </w:tcPr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56" w:type="pct"/>
            <w:gridSpan w:val="3"/>
            <w:vAlign w:val="center"/>
            <w:hideMark/>
          </w:tcPr>
          <w:p w:rsidR="00A14F9F" w:rsidRDefault="00341881" w:rsidP="00A455B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Дата </w:t>
            </w:r>
          </w:p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93" w:type="pct"/>
            <w:gridSpan w:val="7"/>
            <w:vAlign w:val="center"/>
            <w:hideMark/>
          </w:tcPr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65" w:type="pct"/>
            <w:gridSpan w:val="4"/>
            <w:vAlign w:val="center"/>
          </w:tcPr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88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A455BA" w:rsidRPr="00FC7EA1" w:rsidTr="00FC32E9">
        <w:trPr>
          <w:trHeight w:val="607"/>
        </w:trPr>
        <w:tc>
          <w:tcPr>
            <w:tcW w:w="5000" w:type="pct"/>
            <w:gridSpan w:val="31"/>
          </w:tcPr>
          <w:p w:rsidR="00A455BA" w:rsidRDefault="00A455BA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55BA" w:rsidRDefault="00A455BA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Популяризация  традиционных семейных и религиозных ценностей, национально-культурных традиций </w:t>
            </w:r>
          </w:p>
          <w:p w:rsidR="00A455BA" w:rsidRDefault="00A455BA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Чеченской Республики</w:t>
            </w:r>
          </w:p>
          <w:p w:rsidR="00A455BA" w:rsidRPr="00FC7EA1" w:rsidRDefault="00A455BA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1966C0">
        <w:trPr>
          <w:trHeight w:val="2112"/>
        </w:trPr>
        <w:tc>
          <w:tcPr>
            <w:tcW w:w="273" w:type="pct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BA22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pct"/>
            <w:gridSpan w:val="8"/>
          </w:tcPr>
          <w:p w:rsidR="0065779A" w:rsidRPr="0092501F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 мероприятий, посвященных  Дню рождения Первого Президента Чеченской Республики, Героя России 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А-Х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А.Кадырова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рисунков;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чтецов;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 «Веселые старты»;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1093" w:type="pct"/>
            <w:gridSpan w:val="7"/>
          </w:tcPr>
          <w:p w:rsidR="006E41A2" w:rsidRDefault="00341881" w:rsidP="006E41A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организатор, учителя физической культуры, классные руководители.</w:t>
            </w:r>
            <w:r w:rsidR="006E41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E41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 w:rsidR="006E41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6E41A2" w:rsidRDefault="006E41A2" w:rsidP="006E41A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Юсупов И.Э</w:t>
            </w:r>
          </w:p>
          <w:p w:rsidR="006E41A2" w:rsidRPr="0065779A" w:rsidRDefault="006E41A2" w:rsidP="006E41A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М.Я.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5" w:type="pct"/>
            <w:gridSpan w:val="4"/>
          </w:tcPr>
          <w:p w:rsidR="0065779A" w:rsidRPr="0065779A" w:rsidRDefault="006E41A2" w:rsidP="006E41A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19"/>
        </w:trPr>
        <w:tc>
          <w:tcPr>
            <w:tcW w:w="273" w:type="pct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BA22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pct"/>
            <w:gridSpan w:val="8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Беседы, посвященные Дню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Ашура</w:t>
            </w:r>
            <w:proofErr w:type="spellEnd"/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093" w:type="pct"/>
            <w:gridSpan w:val="7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</w:t>
            </w:r>
          </w:p>
        </w:tc>
        <w:tc>
          <w:tcPr>
            <w:tcW w:w="665" w:type="pct"/>
            <w:gridSpan w:val="4"/>
          </w:tcPr>
          <w:p w:rsidR="00341881" w:rsidRPr="00FC7EA1" w:rsidRDefault="00037DF6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1733"/>
        </w:trPr>
        <w:tc>
          <w:tcPr>
            <w:tcW w:w="273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pct"/>
            <w:gridSpan w:val="8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чеченской женщины: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рисунков, поздравительных открыток;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чтецов;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93" w:type="pct"/>
            <w:gridSpan w:val="7"/>
          </w:tcPr>
          <w:p w:rsidR="00037DF6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 директора по ВР, педагог ДНВ,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</w:t>
            </w:r>
          </w:p>
          <w:p w:rsidR="00037DF6" w:rsidRDefault="00037DF6" w:rsidP="00037DF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341881" w:rsidRP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И.К     </w:t>
            </w:r>
          </w:p>
        </w:tc>
        <w:tc>
          <w:tcPr>
            <w:tcW w:w="665" w:type="pct"/>
            <w:gridSpan w:val="4"/>
          </w:tcPr>
          <w:p w:rsidR="00341881" w:rsidRPr="00FC7EA1" w:rsidRDefault="00037DF6" w:rsidP="00037DF6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1733"/>
        </w:trPr>
        <w:tc>
          <w:tcPr>
            <w:tcW w:w="273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pct"/>
            <w:gridSpan w:val="8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рождения пророка Мухаммад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 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нашидов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 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1093" w:type="pct"/>
            <w:gridSpan w:val="7"/>
          </w:tcPr>
          <w:p w:rsidR="00037DF6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 директора по ВР, педагог ДНВ,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</w:t>
            </w:r>
          </w:p>
          <w:p w:rsidR="00037DF6" w:rsidRDefault="00037DF6" w:rsidP="00037DF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341881" w:rsidRP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И.К     </w:t>
            </w:r>
          </w:p>
        </w:tc>
        <w:tc>
          <w:tcPr>
            <w:tcW w:w="665" w:type="pct"/>
            <w:gridSpan w:val="4"/>
          </w:tcPr>
          <w:p w:rsidR="00341881" w:rsidRPr="00FC7EA1" w:rsidRDefault="00037DF6" w:rsidP="0003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885"/>
        </w:trPr>
        <w:tc>
          <w:tcPr>
            <w:tcW w:w="273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pct"/>
            <w:gridSpan w:val="8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рисунков, поздравительных открыток;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стихов и песен;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93" w:type="pct"/>
            <w:gridSpan w:val="7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665" w:type="pct"/>
            <w:gridSpan w:val="4"/>
          </w:tcPr>
          <w:p w:rsidR="00341881" w:rsidRPr="00FC7EA1" w:rsidRDefault="00037DF6" w:rsidP="0003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04"/>
        </w:trPr>
        <w:tc>
          <w:tcPr>
            <w:tcW w:w="273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pct"/>
            <w:gridSpan w:val="8"/>
          </w:tcPr>
          <w:p w:rsidR="0065779A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почитания и памяти 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Кунт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Хаджи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Кишиева</w:t>
            </w:r>
            <w:proofErr w:type="spellEnd"/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нашидов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 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093" w:type="pct"/>
            <w:gridSpan w:val="7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037DF6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  <w:p w:rsidR="00037DF6" w:rsidRDefault="00037DF6" w:rsidP="00037DF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341881" w:rsidRP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И.К     </w:t>
            </w:r>
          </w:p>
        </w:tc>
        <w:tc>
          <w:tcPr>
            <w:tcW w:w="665" w:type="pct"/>
            <w:gridSpan w:val="4"/>
          </w:tcPr>
          <w:p w:rsidR="00341881" w:rsidRPr="00FC7EA1" w:rsidRDefault="00037DF6" w:rsidP="0003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04"/>
        </w:trPr>
        <w:tc>
          <w:tcPr>
            <w:tcW w:w="273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94" w:type="pct"/>
            <w:gridSpan w:val="8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556" w:type="pct"/>
            <w:gridSpan w:val="3"/>
          </w:tcPr>
          <w:p w:rsidR="00341881" w:rsidRPr="00FC7EA1" w:rsidRDefault="0022458D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</w:t>
            </w:r>
            <w:r w:rsidR="00341881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093" w:type="pct"/>
            <w:gridSpan w:val="7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</w:t>
            </w:r>
          </w:p>
          <w:p w:rsidR="00037DF6" w:rsidRDefault="00341881" w:rsidP="00037DF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</w:t>
            </w:r>
            <w:proofErr w:type="spellStart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341881" w:rsidRPr="00FC7EA1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И.К     </w:t>
            </w:r>
          </w:p>
        </w:tc>
        <w:tc>
          <w:tcPr>
            <w:tcW w:w="665" w:type="pct"/>
            <w:gridSpan w:val="4"/>
          </w:tcPr>
          <w:p w:rsidR="00341881" w:rsidRPr="00FC7EA1" w:rsidRDefault="00037DF6" w:rsidP="0003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1407"/>
        </w:trPr>
        <w:tc>
          <w:tcPr>
            <w:tcW w:w="273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pct"/>
            <w:gridSpan w:val="8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-торжественное мероприятие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стихов;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 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93" w:type="pct"/>
            <w:gridSpan w:val="7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</w:p>
          <w:p w:rsidR="00341881" w:rsidRDefault="00341881" w:rsidP="00A455B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чеченского языка и литературы, классные руководители.</w:t>
            </w:r>
          </w:p>
          <w:p w:rsidR="00037DF6" w:rsidRDefault="00037DF6" w:rsidP="00037DF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И.К     </w:t>
            </w:r>
          </w:p>
          <w:p w:rsid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  <w:p w:rsidR="00037DF6" w:rsidRPr="00FC7EA1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665" w:type="pct"/>
            <w:gridSpan w:val="4"/>
          </w:tcPr>
          <w:p w:rsidR="00030D60" w:rsidRPr="00030D60" w:rsidRDefault="00037DF6" w:rsidP="0003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22"/>
        </w:trPr>
        <w:tc>
          <w:tcPr>
            <w:tcW w:w="273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pct"/>
            <w:gridSpan w:val="8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34188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-чтение стихов и выставка рисунков</w:t>
            </w:r>
          </w:p>
          <w:p w:rsidR="007427F7" w:rsidRPr="00FC7EA1" w:rsidRDefault="007427F7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93" w:type="pct"/>
            <w:gridSpan w:val="7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037DF6" w:rsidRDefault="00341881" w:rsidP="00037DF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  <w:p w:rsidR="00037DF6" w:rsidRDefault="00037DF6" w:rsidP="00037DF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341881" w:rsidRPr="00FC7EA1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И.К.    </w:t>
            </w:r>
          </w:p>
        </w:tc>
        <w:tc>
          <w:tcPr>
            <w:tcW w:w="665" w:type="pct"/>
            <w:gridSpan w:val="4"/>
          </w:tcPr>
          <w:p w:rsidR="00341881" w:rsidRPr="00FC7EA1" w:rsidRDefault="00030D60" w:rsidP="0003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406"/>
        </w:trPr>
        <w:tc>
          <w:tcPr>
            <w:tcW w:w="273" w:type="pct"/>
          </w:tcPr>
          <w:p w:rsidR="00341881" w:rsidRPr="00FC7EA1" w:rsidRDefault="0034188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2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pct"/>
            <w:gridSpan w:val="8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Ислам об отношении к родителям (беседы)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(один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 месяц)</w:t>
            </w:r>
          </w:p>
        </w:tc>
        <w:tc>
          <w:tcPr>
            <w:tcW w:w="1093" w:type="pct"/>
            <w:gridSpan w:val="7"/>
          </w:tcPr>
          <w:p w:rsidR="00037DF6" w:rsidRDefault="00037DF6" w:rsidP="00037DF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341881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едагог по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И.К     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4"/>
          </w:tcPr>
          <w:p w:rsidR="00341881" w:rsidRPr="00FC7EA1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1062"/>
        </w:trPr>
        <w:tc>
          <w:tcPr>
            <w:tcW w:w="273" w:type="pct"/>
          </w:tcPr>
          <w:p w:rsidR="00341881" w:rsidRPr="00FC7EA1" w:rsidRDefault="0034188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2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pct"/>
            <w:gridSpan w:val="8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 – воспитание нации (беседы)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1093" w:type="pct"/>
            <w:gridSpan w:val="7"/>
          </w:tcPr>
          <w:p w:rsidR="00037DF6" w:rsidRDefault="00341881" w:rsidP="00037DF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ВР, педагог  ДНВ. </w:t>
            </w:r>
            <w:r w:rsidR="00037D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341881" w:rsidRPr="00FC7EA1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И.К     </w:t>
            </w:r>
          </w:p>
        </w:tc>
        <w:tc>
          <w:tcPr>
            <w:tcW w:w="665" w:type="pct"/>
            <w:gridSpan w:val="4"/>
          </w:tcPr>
          <w:p w:rsidR="00341881" w:rsidRPr="00FC7EA1" w:rsidRDefault="00030D60" w:rsidP="0003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70"/>
        </w:trPr>
        <w:tc>
          <w:tcPr>
            <w:tcW w:w="273" w:type="pct"/>
          </w:tcPr>
          <w:p w:rsidR="00341881" w:rsidRPr="00FC7EA1" w:rsidRDefault="0034188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2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pct"/>
            <w:gridSpan w:val="8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праздники в Исламе - Ураза байрам, Курбан – байрам 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556" w:type="pct"/>
            <w:gridSpan w:val="3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тдельный план</w:t>
            </w:r>
          </w:p>
        </w:tc>
        <w:tc>
          <w:tcPr>
            <w:tcW w:w="1093" w:type="pct"/>
            <w:gridSpan w:val="7"/>
          </w:tcPr>
          <w:p w:rsidR="00037DF6" w:rsidRDefault="00341881" w:rsidP="00037DF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 ДНВ. </w:t>
            </w:r>
            <w:r w:rsidR="00037D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037DF6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оциальный</w:t>
            </w:r>
            <w:r w:rsidR="00037D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</w:t>
            </w:r>
            <w:r w:rsidR="00037D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341881" w:rsidRPr="00FC7EA1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И.К     </w:t>
            </w:r>
          </w:p>
        </w:tc>
        <w:tc>
          <w:tcPr>
            <w:tcW w:w="665" w:type="pct"/>
            <w:gridSpan w:val="4"/>
          </w:tcPr>
          <w:p w:rsidR="00341881" w:rsidRPr="00FC7EA1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A455BA" w:rsidRPr="00FC7EA1" w:rsidTr="00FC32E9">
        <w:trPr>
          <w:trHeight w:val="270"/>
        </w:trPr>
        <w:tc>
          <w:tcPr>
            <w:tcW w:w="5000" w:type="pct"/>
            <w:gridSpan w:val="31"/>
            <w:vAlign w:val="center"/>
          </w:tcPr>
          <w:p w:rsidR="00A455BA" w:rsidRDefault="00A455BA" w:rsidP="00A455BA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55BA" w:rsidRPr="00FC7EA1" w:rsidRDefault="00A455BA" w:rsidP="00A455BA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A455BA" w:rsidRPr="00FC7EA1" w:rsidRDefault="00A455BA" w:rsidP="00A4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1966C0">
        <w:trPr>
          <w:trHeight w:val="270"/>
        </w:trPr>
        <w:tc>
          <w:tcPr>
            <w:tcW w:w="281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pct"/>
            <w:gridSpan w:val="7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341881" w:rsidRPr="00FC7EA1" w:rsidRDefault="00341881" w:rsidP="00A455BA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-конкурсы рисунков  «Нет – терроризму!»;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 «Веселые старты»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637" w:type="pct"/>
            <w:gridSpan w:val="6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1012" w:type="pct"/>
            <w:gridSpan w:val="4"/>
          </w:tcPr>
          <w:p w:rsidR="00037DF6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  <w:p w:rsidR="00037DF6" w:rsidRPr="00030D60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И.К </w:t>
            </w:r>
          </w:p>
          <w:p w:rsid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И.Э</w:t>
            </w:r>
          </w:p>
          <w:p w:rsidR="00341881" w:rsidRP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65" w:type="pct"/>
            <w:gridSpan w:val="4"/>
          </w:tcPr>
          <w:p w:rsidR="00341881" w:rsidRPr="00FC7EA1" w:rsidRDefault="00030D60" w:rsidP="0003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="00037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70"/>
        </w:trPr>
        <w:tc>
          <w:tcPr>
            <w:tcW w:w="281" w:type="pct"/>
            <w:gridSpan w:val="2"/>
          </w:tcPr>
          <w:p w:rsidR="00341881" w:rsidRPr="00FC7EA1" w:rsidRDefault="00341881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pct"/>
            <w:gridSpan w:val="7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Беседы: «Ислам - религия мира и добра»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637" w:type="pct"/>
            <w:gridSpan w:val="6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012" w:type="pct"/>
            <w:gridSpan w:val="4"/>
          </w:tcPr>
          <w:p w:rsidR="00037DF6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Педагог-организатор  ДНВ</w:t>
            </w:r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И.К</w:t>
            </w:r>
            <w:r w:rsidR="00037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4"/>
          </w:tcPr>
          <w:p w:rsidR="00341881" w:rsidRDefault="00037DF6" w:rsidP="00037DF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  <w:p w:rsidR="00037DF6" w:rsidRDefault="00037DF6" w:rsidP="00037DF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037DF6" w:rsidRDefault="00037DF6" w:rsidP="00037DF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037DF6" w:rsidRDefault="00037DF6" w:rsidP="00037DF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037DF6" w:rsidRDefault="00037DF6" w:rsidP="00037DF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037DF6" w:rsidRPr="00FC7EA1" w:rsidRDefault="00037DF6" w:rsidP="00037D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1966C0">
        <w:trPr>
          <w:trHeight w:val="270"/>
        </w:trPr>
        <w:tc>
          <w:tcPr>
            <w:tcW w:w="281" w:type="pct"/>
            <w:gridSpan w:val="2"/>
          </w:tcPr>
          <w:p w:rsidR="00341881" w:rsidRPr="00FC7EA1" w:rsidRDefault="0034188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pct"/>
            <w:gridSpan w:val="7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637" w:type="pct"/>
            <w:gridSpan w:val="6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012" w:type="pct"/>
            <w:gridSpan w:val="4"/>
          </w:tcPr>
          <w:p w:rsidR="00037DF6" w:rsidRPr="00030D60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по ДНВ</w:t>
            </w:r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И.К 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4"/>
          </w:tcPr>
          <w:p w:rsidR="00341881" w:rsidRPr="00FC7EA1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70"/>
        </w:trPr>
        <w:tc>
          <w:tcPr>
            <w:tcW w:w="281" w:type="pct"/>
            <w:gridSpan w:val="2"/>
          </w:tcPr>
          <w:p w:rsidR="00341881" w:rsidRPr="00FC7EA1" w:rsidRDefault="00BA2202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pct"/>
            <w:gridSpan w:val="7"/>
          </w:tcPr>
          <w:p w:rsidR="00341881" w:rsidRDefault="00341881" w:rsidP="00A455BA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Беседы: «</w:t>
            </w:r>
            <w:proofErr w:type="gram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Минутка-безопасности</w:t>
            </w:r>
            <w:proofErr w:type="gram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455BA" w:rsidRPr="00FC7EA1" w:rsidRDefault="00A455BA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637" w:type="pct"/>
            <w:gridSpan w:val="6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012" w:type="pct"/>
            <w:gridSpan w:val="4"/>
          </w:tcPr>
          <w:p w:rsidR="00037DF6" w:rsidRPr="00030D60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4"/>
          </w:tcPr>
          <w:p w:rsidR="00341881" w:rsidRPr="00FC7EA1" w:rsidRDefault="00037DF6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70"/>
        </w:trPr>
        <w:tc>
          <w:tcPr>
            <w:tcW w:w="281" w:type="pct"/>
            <w:gridSpan w:val="2"/>
          </w:tcPr>
          <w:p w:rsidR="00341881" w:rsidRPr="00FC7EA1" w:rsidRDefault="00BA220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6" w:type="pct"/>
            <w:gridSpan w:val="7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341881" w:rsidRPr="00FC7EA1" w:rsidRDefault="00341881" w:rsidP="00A455BA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-конкурс стихов и выставка рисунков;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 «Веселые старты»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637" w:type="pct"/>
            <w:gridSpan w:val="6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1012" w:type="pct"/>
            <w:gridSpan w:val="4"/>
          </w:tcPr>
          <w:p w:rsidR="00037DF6" w:rsidRPr="00030D60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И.К 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4"/>
          </w:tcPr>
          <w:p w:rsidR="00341881" w:rsidRPr="00FC7EA1" w:rsidRDefault="00037DF6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70"/>
        </w:trPr>
        <w:tc>
          <w:tcPr>
            <w:tcW w:w="281" w:type="pct"/>
            <w:gridSpan w:val="2"/>
          </w:tcPr>
          <w:p w:rsidR="00341881" w:rsidRPr="00FC7EA1" w:rsidRDefault="00BA220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6" w:type="pct"/>
            <w:gridSpan w:val="7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637" w:type="pct"/>
            <w:gridSpan w:val="6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012" w:type="pct"/>
            <w:gridSpan w:val="4"/>
          </w:tcPr>
          <w:p w:rsidR="00037DF6" w:rsidRPr="00030D60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341881" w:rsidRPr="00FC7EA1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4"/>
          </w:tcPr>
          <w:p w:rsidR="00341881" w:rsidRPr="00FC7EA1" w:rsidRDefault="00037DF6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A455BA" w:rsidRPr="00FC7EA1" w:rsidTr="00FC32E9">
        <w:trPr>
          <w:trHeight w:val="270"/>
        </w:trPr>
        <w:tc>
          <w:tcPr>
            <w:tcW w:w="5000" w:type="pct"/>
            <w:gridSpan w:val="31"/>
          </w:tcPr>
          <w:p w:rsidR="00A455BA" w:rsidRDefault="00A455BA" w:rsidP="001B4C87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55BA" w:rsidRPr="00FC7EA1" w:rsidRDefault="00A455BA" w:rsidP="00A455BA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  <w:p w:rsidR="00A455BA" w:rsidRPr="00FC7EA1" w:rsidRDefault="00A455B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1966C0">
        <w:trPr>
          <w:trHeight w:val="270"/>
        </w:trPr>
        <w:tc>
          <w:tcPr>
            <w:tcW w:w="281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pct"/>
            <w:gridSpan w:val="7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конкурсы стихов и выставка рисунков;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 «Веселые старты».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637" w:type="pct"/>
            <w:gridSpan w:val="6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1012" w:type="pct"/>
            <w:gridSpan w:val="4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037DF6" w:rsidRPr="00030D60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И.К </w:t>
            </w:r>
          </w:p>
          <w:p w:rsidR="00341881" w:rsidRDefault="00341881" w:rsidP="00A455B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037DF6" w:rsidRPr="00FC7EA1" w:rsidRDefault="00037DF6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4"/>
          </w:tcPr>
          <w:p w:rsidR="00341881" w:rsidRPr="00FC7EA1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70"/>
        </w:trPr>
        <w:tc>
          <w:tcPr>
            <w:tcW w:w="281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pct"/>
            <w:gridSpan w:val="7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города: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конкурсы стихов и выставка рисунков;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37" w:type="pct"/>
            <w:gridSpan w:val="6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1012" w:type="pct"/>
            <w:gridSpan w:val="4"/>
          </w:tcPr>
          <w:p w:rsidR="00037DF6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  <w:p w:rsid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DF6" w:rsidRPr="00030D60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81" w:rsidRPr="00037DF6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4"/>
          </w:tcPr>
          <w:p w:rsidR="00341881" w:rsidRPr="00FC7EA1" w:rsidRDefault="00037DF6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70"/>
        </w:trPr>
        <w:tc>
          <w:tcPr>
            <w:tcW w:w="281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BA22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pct"/>
            <w:gridSpan w:val="7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</w:t>
            </w:r>
          </w:p>
          <w:p w:rsidR="00341881" w:rsidRPr="00FC7EA1" w:rsidRDefault="00341881" w:rsidP="00A455BA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-классные часы, беседы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 конкурс стихов</w:t>
            </w: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37" w:type="pct"/>
            <w:gridSpan w:val="6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012" w:type="pct"/>
            <w:gridSpan w:val="4"/>
          </w:tcPr>
          <w:p w:rsidR="00037DF6" w:rsidRPr="00030D60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педагог по ДНВ</w:t>
            </w:r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r w:rsidR="00037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37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4"/>
          </w:tcPr>
          <w:p w:rsidR="00341881" w:rsidRPr="00FC7EA1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270"/>
        </w:trPr>
        <w:tc>
          <w:tcPr>
            <w:tcW w:w="281" w:type="pct"/>
            <w:gridSpan w:val="2"/>
          </w:tcPr>
          <w:p w:rsidR="00341881" w:rsidRPr="00FC7EA1" w:rsidRDefault="00341881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pct"/>
            <w:gridSpan w:val="7"/>
          </w:tcPr>
          <w:p w:rsidR="00341881" w:rsidRPr="00FC7EA1" w:rsidRDefault="00341881" w:rsidP="00A455BA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 народа, толерантность в Исламе (классные часы, беседы)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8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37" w:type="pct"/>
            <w:gridSpan w:val="6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2" w:type="pct"/>
            <w:gridSpan w:val="4"/>
          </w:tcPr>
          <w:p w:rsidR="00037DF6" w:rsidRDefault="00341881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Абакаев</w:t>
            </w:r>
            <w:proofErr w:type="spellEnd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37DF6" w:rsidRPr="0003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4"/>
          </w:tcPr>
          <w:p w:rsidR="00341881" w:rsidRPr="00FC7EA1" w:rsidRDefault="00037DF6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EC0C02" w:rsidRPr="00FC7EA1" w:rsidTr="00EC0C02">
        <w:trPr>
          <w:trHeight w:val="2083"/>
        </w:trPr>
        <w:tc>
          <w:tcPr>
            <w:tcW w:w="5000" w:type="pct"/>
            <w:gridSpan w:val="31"/>
          </w:tcPr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Pr="00FC7EA1" w:rsidRDefault="00EC0C02" w:rsidP="005C27F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EC0C02" w:rsidRPr="00FC7EA1" w:rsidRDefault="00EC0C02" w:rsidP="005C27F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EC0C02" w:rsidRPr="00FC7EA1" w:rsidRDefault="00EC0C02" w:rsidP="005C27F6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руководителей)</w:t>
            </w:r>
          </w:p>
          <w:p w:rsidR="00EC0C02" w:rsidRPr="00FC7EA1" w:rsidRDefault="00EC0C02" w:rsidP="005C27F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92501F" w:rsidRPr="00FC7EA1" w:rsidTr="00E04877">
        <w:trPr>
          <w:trHeight w:val="561"/>
        </w:trPr>
        <w:tc>
          <w:tcPr>
            <w:tcW w:w="281" w:type="pct"/>
            <w:gridSpan w:val="2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19" w:type="pct"/>
            <w:gridSpan w:val="29"/>
          </w:tcPr>
          <w:p w:rsidR="00A14F9F" w:rsidRDefault="00A14F9F" w:rsidP="009D4B2A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9F" w:rsidRDefault="00A14F9F" w:rsidP="009D4B2A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классным коллективом</w:t>
            </w:r>
          </w:p>
          <w:p w:rsidR="00A14F9F" w:rsidRPr="00FC7EA1" w:rsidRDefault="00A14F9F" w:rsidP="009D4B2A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1966C0">
        <w:trPr>
          <w:trHeight w:val="111"/>
        </w:trPr>
        <w:tc>
          <w:tcPr>
            <w:tcW w:w="281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4" w:type="pct"/>
            <w:gridSpan w:val="10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01" w:type="pct"/>
            <w:gridSpan w:val="5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63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34" w:type="pct"/>
            <w:gridSpan w:val="5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17" w:type="pct"/>
            <w:gridSpan w:val="2"/>
          </w:tcPr>
          <w:p w:rsidR="00051BE2" w:rsidRPr="00FC7EA1" w:rsidRDefault="00051BE2" w:rsidP="00051BE2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E2" w:rsidRDefault="00051BE2" w:rsidP="00051BE2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A14F9F" w:rsidRPr="00FC7EA1" w:rsidRDefault="00051BE2" w:rsidP="00051BE2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1966C0">
        <w:trPr>
          <w:trHeight w:val="165"/>
        </w:trPr>
        <w:tc>
          <w:tcPr>
            <w:tcW w:w="281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4" w:type="pct"/>
            <w:gridSpan w:val="10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началу 2021-  2022 учебного года.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личных дел обучающихся, собеседование с учителями – предметниками, медицинским работником школы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663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034" w:type="pct"/>
            <w:gridSpan w:val="5"/>
          </w:tcPr>
          <w:p w:rsidR="00037DF6" w:rsidRDefault="00A14F9F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  <w:r w:rsidR="0003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DF6"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 w:rsidR="00037DF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="00037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2"/>
          </w:tcPr>
          <w:p w:rsidR="00AA0849" w:rsidRPr="00FC7EA1" w:rsidRDefault="006814DE" w:rsidP="00AA0849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96"/>
        </w:trPr>
        <w:tc>
          <w:tcPr>
            <w:tcW w:w="281" w:type="pct"/>
            <w:gridSpan w:val="2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04" w:type="pct"/>
            <w:gridSpan w:val="10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ень Знаний: классные часы, беседы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034" w:type="pct"/>
            <w:gridSpan w:val="5"/>
          </w:tcPr>
          <w:p w:rsidR="006814DE" w:rsidRDefault="006814DE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50"/>
        </w:trPr>
        <w:tc>
          <w:tcPr>
            <w:tcW w:w="281" w:type="pct"/>
            <w:gridSpan w:val="2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4" w:type="pct"/>
            <w:gridSpan w:val="10"/>
          </w:tcPr>
          <w:p w:rsidR="006814DE" w:rsidRPr="00FC7EA1" w:rsidRDefault="006814DE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сплочению коллектива класса через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,  игры и тренинги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6814DE" w:rsidRDefault="006814DE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50"/>
        </w:trPr>
        <w:tc>
          <w:tcPr>
            <w:tcW w:w="281" w:type="pct"/>
            <w:gridSpan w:val="2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4" w:type="pct"/>
            <w:gridSpan w:val="10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коллективные творческие дела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034" w:type="pct"/>
            <w:gridSpan w:val="5"/>
          </w:tcPr>
          <w:p w:rsidR="006814DE" w:rsidRDefault="006814DE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комитеты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11"/>
        </w:trPr>
        <w:tc>
          <w:tcPr>
            <w:tcW w:w="281" w:type="pct"/>
            <w:gridSpan w:val="2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4" w:type="pct"/>
            <w:gridSpan w:val="10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общешкольных ключевых делах,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необходимой помощи детям в их подготовке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модуля «Ключевые общешкольные дела»</w:t>
            </w:r>
          </w:p>
        </w:tc>
        <w:tc>
          <w:tcPr>
            <w:tcW w:w="1034" w:type="pct"/>
            <w:gridSpan w:val="5"/>
          </w:tcPr>
          <w:p w:rsidR="006814DE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6814DE" w:rsidRDefault="006814DE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6814DE" w:rsidRPr="00037DF6" w:rsidRDefault="006814DE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26"/>
        </w:trPr>
        <w:tc>
          <w:tcPr>
            <w:tcW w:w="281" w:type="pct"/>
            <w:gridSpan w:val="2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4" w:type="pct"/>
            <w:gridSpan w:val="10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модуля «Экскурсии, экспедиции, походы»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5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6814DE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  <w:p w:rsidR="006814DE" w:rsidRDefault="006814DE" w:rsidP="00037DF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6814DE" w:rsidRDefault="006814DE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6814DE" w:rsidRPr="00037DF6" w:rsidRDefault="006814DE" w:rsidP="00037DF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50"/>
        </w:trPr>
        <w:tc>
          <w:tcPr>
            <w:tcW w:w="281" w:type="pct"/>
            <w:gridSpan w:val="2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4" w:type="pct"/>
            <w:gridSpan w:val="10"/>
          </w:tcPr>
          <w:p w:rsidR="006814DE" w:rsidRPr="00FC7EA1" w:rsidRDefault="006814DE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учащихся класса (потребности,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интересы, склонности и другие личностные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членов классного коллектива),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отношений, общения и деятельности в классном коллективе с помощью наблюдения, игр,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для исследования мотивов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в деятельности и для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уровня социальной активности обучающихся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034" w:type="pct"/>
            <w:gridSpan w:val="5"/>
          </w:tcPr>
          <w:p w:rsidR="006814DE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6814DE" w:rsidRDefault="006814DE" w:rsidP="00037DF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6814DE" w:rsidRDefault="006814DE" w:rsidP="00037D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  <w:p w:rsidR="006814DE" w:rsidRPr="00037DF6" w:rsidRDefault="006814DE" w:rsidP="00037DF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290C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D37786" w:rsidRPr="00FC7EA1" w:rsidTr="001966C0">
        <w:trPr>
          <w:trHeight w:val="150"/>
        </w:trPr>
        <w:tc>
          <w:tcPr>
            <w:tcW w:w="281" w:type="pct"/>
            <w:gridSpan w:val="2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4" w:type="pct"/>
            <w:gridSpan w:val="10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первоклассников 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3" w:type="pct"/>
            <w:gridSpan w:val="7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34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 w:rsidR="00037D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7D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 w:rsidR="00037D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037D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А.Х</w:t>
            </w:r>
          </w:p>
        </w:tc>
        <w:tc>
          <w:tcPr>
            <w:tcW w:w="617" w:type="pct"/>
            <w:gridSpan w:val="2"/>
          </w:tcPr>
          <w:p w:rsidR="004D39E1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50"/>
        </w:trPr>
        <w:tc>
          <w:tcPr>
            <w:tcW w:w="281" w:type="pct"/>
            <w:gridSpan w:val="2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004" w:type="pct"/>
            <w:gridSpan w:val="10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8 Марта</w:t>
            </w:r>
          </w:p>
          <w:p w:rsidR="006814DE" w:rsidRPr="00FC7EA1" w:rsidRDefault="006814DE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EA34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EA34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50"/>
        </w:trPr>
        <w:tc>
          <w:tcPr>
            <w:tcW w:w="281" w:type="pct"/>
            <w:gridSpan w:val="2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4" w:type="pct"/>
            <w:gridSpan w:val="10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  <w:p w:rsidR="006814DE" w:rsidRPr="00FC7EA1" w:rsidRDefault="006814DE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6814DE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6814DE" w:rsidRDefault="006814DE" w:rsidP="00AA0849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6814DE" w:rsidRDefault="006814DE" w:rsidP="00037D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  <w:p w:rsidR="006814DE" w:rsidRPr="00037DF6" w:rsidRDefault="006814DE" w:rsidP="00037DF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EA34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EA34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50"/>
        </w:trPr>
        <w:tc>
          <w:tcPr>
            <w:tcW w:w="281" w:type="pct"/>
            <w:gridSpan w:val="2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4" w:type="pct"/>
            <w:gridSpan w:val="10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034" w:type="pct"/>
            <w:gridSpan w:val="5"/>
          </w:tcPr>
          <w:p w:rsidR="006814DE" w:rsidRDefault="006814DE" w:rsidP="00037DF6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14DE" w:rsidRDefault="006814DE" w:rsidP="00037D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  <w:p w:rsidR="006814DE" w:rsidRPr="00FC7EA1" w:rsidRDefault="006814DE" w:rsidP="00037D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EA34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EA34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4D39E1" w:rsidRPr="00FC7EA1" w:rsidTr="00FC32E9">
        <w:trPr>
          <w:trHeight w:val="135"/>
        </w:trPr>
        <w:tc>
          <w:tcPr>
            <w:tcW w:w="5000" w:type="pct"/>
            <w:gridSpan w:val="31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2.Индивидуальная работа с </w:t>
            </w:r>
            <w:proofErr w:type="gramStart"/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814DE" w:rsidRPr="00FC7EA1" w:rsidTr="001966C0">
        <w:trPr>
          <w:trHeight w:val="111"/>
        </w:trPr>
        <w:tc>
          <w:tcPr>
            <w:tcW w:w="325" w:type="pct"/>
            <w:gridSpan w:val="4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pct"/>
            <w:gridSpan w:val="8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вновь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обучающихся  в класс</w:t>
            </w: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34" w:type="pct"/>
            <w:gridSpan w:val="5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9561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561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872"/>
        </w:trPr>
        <w:tc>
          <w:tcPr>
            <w:tcW w:w="325" w:type="pct"/>
            <w:gridSpan w:val="4"/>
          </w:tcPr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0" w:type="pct"/>
            <w:gridSpan w:val="8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Контроль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 слабоуспевающих детей</w:t>
            </w: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34" w:type="pct"/>
            <w:gridSpan w:val="5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педагог-психолог, социальный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</w:t>
            </w: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9561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561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26"/>
        </w:trPr>
        <w:tc>
          <w:tcPr>
            <w:tcW w:w="325" w:type="pct"/>
            <w:gridSpan w:val="4"/>
          </w:tcPr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0" w:type="pct"/>
            <w:gridSpan w:val="8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  <w:p w:rsidR="006814DE" w:rsidRPr="00FC7EA1" w:rsidRDefault="006814DE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6814DE" w:rsidRDefault="006814DE" w:rsidP="006814D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Давлетмурзаева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М.В.,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Т.Р.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9561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561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11"/>
        </w:trPr>
        <w:tc>
          <w:tcPr>
            <w:tcW w:w="325" w:type="pct"/>
            <w:gridSpan w:val="4"/>
          </w:tcPr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0" w:type="pct"/>
            <w:gridSpan w:val="8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  <w:p w:rsidR="006814DE" w:rsidRPr="00FC7EA1" w:rsidRDefault="006814DE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6814DE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А.У.</w:t>
            </w: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9561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561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35"/>
        </w:trPr>
        <w:tc>
          <w:tcPr>
            <w:tcW w:w="325" w:type="pct"/>
            <w:gridSpan w:val="4"/>
          </w:tcPr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0" w:type="pct"/>
            <w:gridSpan w:val="8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  <w:p w:rsidR="006814DE" w:rsidRPr="00FC7EA1" w:rsidRDefault="006814DE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</w:tcPr>
          <w:p w:rsidR="006814DE" w:rsidRPr="00FC7EA1" w:rsidRDefault="006814DE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3" w:type="pct"/>
            <w:gridSpan w:val="7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6814DE" w:rsidRDefault="006814DE" w:rsidP="00B529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П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едагог-психолог,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А.У.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9561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 w:rsidRPr="009561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4D39E1" w:rsidRPr="00FC7EA1" w:rsidTr="00FC32E9">
        <w:trPr>
          <w:trHeight w:val="135"/>
        </w:trPr>
        <w:tc>
          <w:tcPr>
            <w:tcW w:w="5000" w:type="pct"/>
            <w:gridSpan w:val="31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3.Работа с учителями предметниками, преподающими в классе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814DE" w:rsidRPr="00FC7EA1" w:rsidTr="001966C0">
        <w:trPr>
          <w:trHeight w:val="135"/>
        </w:trPr>
        <w:tc>
          <w:tcPr>
            <w:tcW w:w="325" w:type="pct"/>
            <w:gridSpan w:val="4"/>
          </w:tcPr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8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1--4</w:t>
            </w:r>
          </w:p>
        </w:tc>
        <w:tc>
          <w:tcPr>
            <w:tcW w:w="657" w:type="pct"/>
            <w:gridSpan w:val="7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2" w:type="pct"/>
            <w:gridSpan w:val="4"/>
          </w:tcPr>
          <w:p w:rsidR="006814DE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  <w:p w:rsidR="006814DE" w:rsidRPr="006814DE" w:rsidRDefault="006814DE" w:rsidP="006814D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35"/>
        </w:trPr>
        <w:tc>
          <w:tcPr>
            <w:tcW w:w="325" w:type="pct"/>
            <w:gridSpan w:val="4"/>
          </w:tcPr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8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411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1--4</w:t>
            </w:r>
          </w:p>
        </w:tc>
        <w:tc>
          <w:tcPr>
            <w:tcW w:w="657" w:type="pct"/>
            <w:gridSpan w:val="7"/>
          </w:tcPr>
          <w:p w:rsidR="006814DE" w:rsidRPr="00FC7EA1" w:rsidRDefault="006814D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2" w:type="pct"/>
            <w:gridSpan w:val="4"/>
          </w:tcPr>
          <w:p w:rsidR="006814DE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учителя предметники, служба медиации.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35"/>
        </w:trPr>
        <w:tc>
          <w:tcPr>
            <w:tcW w:w="325" w:type="pct"/>
            <w:gridSpan w:val="4"/>
          </w:tcPr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8" w:type="pct"/>
            <w:gridSpan w:val="7"/>
          </w:tcPr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мини-педсоветов с учителями предметниками</w:t>
            </w:r>
          </w:p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7" w:type="pct"/>
            <w:gridSpan w:val="7"/>
          </w:tcPr>
          <w:p w:rsidR="006814DE" w:rsidRPr="00FC7EA1" w:rsidRDefault="006814D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032" w:type="pct"/>
            <w:gridSpan w:val="4"/>
          </w:tcPr>
          <w:p w:rsidR="006814DE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Директор школы</w:t>
            </w:r>
          </w:p>
          <w:p w:rsidR="006814DE" w:rsidRPr="006814DE" w:rsidRDefault="006814DE" w:rsidP="006814D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Бешерханова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35"/>
        </w:trPr>
        <w:tc>
          <w:tcPr>
            <w:tcW w:w="325" w:type="pct"/>
            <w:gridSpan w:val="4"/>
          </w:tcPr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8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Вовлечение учителей - предметник во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дела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7" w:type="pct"/>
            <w:gridSpan w:val="7"/>
          </w:tcPr>
          <w:p w:rsidR="006814DE" w:rsidRPr="00FC7EA1" w:rsidRDefault="006814D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1032" w:type="pct"/>
            <w:gridSpan w:val="4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                 ВР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</w:p>
        </w:tc>
      </w:tr>
      <w:tr w:rsidR="006814DE" w:rsidRPr="00FC7EA1" w:rsidTr="001966C0">
        <w:trPr>
          <w:trHeight w:val="135"/>
        </w:trPr>
        <w:tc>
          <w:tcPr>
            <w:tcW w:w="325" w:type="pct"/>
            <w:gridSpan w:val="4"/>
          </w:tcPr>
          <w:p w:rsidR="006814DE" w:rsidRPr="00FC7EA1" w:rsidRDefault="006814D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8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учителей - предметников к участию в родительских собраниях класса</w:t>
            </w:r>
          </w:p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7"/>
          </w:tcPr>
          <w:p w:rsidR="006814DE" w:rsidRPr="00FC7EA1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7" w:type="pct"/>
            <w:gridSpan w:val="7"/>
          </w:tcPr>
          <w:p w:rsidR="006814DE" w:rsidRPr="00FC7EA1" w:rsidRDefault="006814D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1032" w:type="pct"/>
            <w:gridSpan w:val="4"/>
          </w:tcPr>
          <w:p w:rsidR="006814DE" w:rsidRDefault="006814D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Директор школы</w:t>
            </w:r>
          </w:p>
          <w:p w:rsidR="006814DE" w:rsidRPr="006814DE" w:rsidRDefault="006814DE" w:rsidP="006814D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Бешерханова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617" w:type="pct"/>
            <w:gridSpan w:val="2"/>
          </w:tcPr>
          <w:p w:rsidR="006814DE" w:rsidRDefault="006814DE">
            <w:proofErr w:type="spellStart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="00560F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4D39E1" w:rsidRPr="00FC7EA1" w:rsidTr="00FC32E9">
        <w:trPr>
          <w:trHeight w:val="135"/>
        </w:trPr>
        <w:tc>
          <w:tcPr>
            <w:tcW w:w="5000" w:type="pct"/>
            <w:gridSpan w:val="31"/>
          </w:tcPr>
          <w:p w:rsidR="004D39E1" w:rsidRDefault="004D39E1" w:rsidP="005C27F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5C27F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60F2B" w:rsidRPr="00FC7EA1" w:rsidTr="001966C0">
        <w:trPr>
          <w:trHeight w:val="135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8" w:type="pct"/>
            <w:gridSpan w:val="7"/>
          </w:tcPr>
          <w:p w:rsidR="00560F2B" w:rsidRPr="00FC7EA1" w:rsidRDefault="00560F2B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  <w:p w:rsidR="00560F2B" w:rsidRPr="00FC7EA1" w:rsidRDefault="00560F2B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7"/>
          </w:tcPr>
          <w:p w:rsidR="00560F2B" w:rsidRPr="00FC7EA1" w:rsidRDefault="00560F2B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5" w:type="pct"/>
            <w:gridSpan w:val="6"/>
          </w:tcPr>
          <w:p w:rsidR="00560F2B" w:rsidRPr="00FC7EA1" w:rsidRDefault="00560F2B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560F2B" w:rsidRDefault="00560F2B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560F2B" w:rsidRPr="00FC7EA1" w:rsidRDefault="00560F2B" w:rsidP="00560F2B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Автарханова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Р.З.                                  </w:t>
            </w:r>
          </w:p>
        </w:tc>
        <w:tc>
          <w:tcPr>
            <w:tcW w:w="617" w:type="pct"/>
            <w:gridSpan w:val="2"/>
          </w:tcPr>
          <w:p w:rsidR="00560F2B" w:rsidRDefault="00560F2B">
            <w:proofErr w:type="spellStart"/>
            <w:r w:rsidRPr="00161C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61C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1966C0">
        <w:trPr>
          <w:trHeight w:val="135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8" w:type="pct"/>
            <w:gridSpan w:val="7"/>
          </w:tcPr>
          <w:p w:rsidR="00560F2B" w:rsidRPr="00FC7EA1" w:rsidRDefault="00560F2B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  <w:p w:rsidR="00560F2B" w:rsidRPr="00FC7EA1" w:rsidRDefault="00560F2B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7"/>
          </w:tcPr>
          <w:p w:rsidR="00560F2B" w:rsidRPr="00FC7EA1" w:rsidRDefault="00560F2B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5" w:type="pct"/>
            <w:gridSpan w:val="6"/>
          </w:tcPr>
          <w:p w:rsidR="00560F2B" w:rsidRPr="00FC7EA1" w:rsidRDefault="00560F2B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560F2B" w:rsidRDefault="00560F2B" w:rsidP="005C27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560F2B" w:rsidRPr="00560F2B" w:rsidRDefault="00560F2B" w:rsidP="00560F2B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</w:tc>
        <w:tc>
          <w:tcPr>
            <w:tcW w:w="617" w:type="pct"/>
            <w:gridSpan w:val="2"/>
          </w:tcPr>
          <w:p w:rsidR="00560F2B" w:rsidRDefault="00560F2B">
            <w:proofErr w:type="spellStart"/>
            <w:r w:rsidRPr="00161C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61C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1966C0">
        <w:trPr>
          <w:trHeight w:val="135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8" w:type="pct"/>
            <w:gridSpan w:val="7"/>
          </w:tcPr>
          <w:p w:rsidR="00560F2B" w:rsidRPr="00FC7EA1" w:rsidRDefault="00560F2B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собраний, происходящих в режиме обсуждения наиболее острых проблем обучения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воспитания школьников</w:t>
            </w:r>
          </w:p>
          <w:p w:rsidR="00560F2B" w:rsidRPr="00FC7EA1" w:rsidRDefault="00560F2B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7"/>
          </w:tcPr>
          <w:p w:rsidR="00560F2B" w:rsidRPr="00FC7EA1" w:rsidRDefault="00560F2B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655" w:type="pct"/>
            <w:gridSpan w:val="6"/>
          </w:tcPr>
          <w:p w:rsidR="00560F2B" w:rsidRPr="00FC7EA1" w:rsidRDefault="00560F2B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560F2B" w:rsidRPr="00FC7EA1" w:rsidRDefault="00560F2B" w:rsidP="005C27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ДНВ, социальный педаг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И.К.,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</w:tc>
        <w:tc>
          <w:tcPr>
            <w:tcW w:w="617" w:type="pct"/>
            <w:gridSpan w:val="2"/>
          </w:tcPr>
          <w:p w:rsidR="00560F2B" w:rsidRDefault="00560F2B">
            <w:proofErr w:type="spellStart"/>
            <w:r w:rsidRPr="00161C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 w:rsidRPr="00161C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37786" w:rsidRPr="00FC7EA1" w:rsidTr="001966C0">
        <w:trPr>
          <w:trHeight w:val="135"/>
        </w:trPr>
        <w:tc>
          <w:tcPr>
            <w:tcW w:w="325" w:type="pct"/>
            <w:gridSpan w:val="4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58" w:type="pct"/>
            <w:gridSpan w:val="7"/>
          </w:tcPr>
          <w:p w:rsidR="004D39E1" w:rsidRPr="00FC7EA1" w:rsidRDefault="004D39E1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4D39E1" w:rsidRPr="00FC7EA1" w:rsidRDefault="004D39E1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7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5" w:type="pct"/>
            <w:gridSpan w:val="6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4D39E1" w:rsidRPr="00FC7EA1" w:rsidRDefault="004D39E1" w:rsidP="005C27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17" w:type="pct"/>
            <w:gridSpan w:val="2"/>
          </w:tcPr>
          <w:p w:rsidR="004D39E1" w:rsidRPr="00FC7EA1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D37786" w:rsidRPr="00FC7EA1" w:rsidTr="001966C0">
        <w:trPr>
          <w:trHeight w:val="135"/>
        </w:trPr>
        <w:tc>
          <w:tcPr>
            <w:tcW w:w="325" w:type="pct"/>
            <w:gridSpan w:val="4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8" w:type="pct"/>
            <w:gridSpan w:val="7"/>
          </w:tcPr>
          <w:p w:rsidR="004D39E1" w:rsidRPr="00FC7EA1" w:rsidRDefault="004D39E1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4D39E1" w:rsidRPr="00FC7EA1" w:rsidRDefault="004D39E1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7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5" w:type="pct"/>
            <w:gridSpan w:val="6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560F2B" w:rsidRDefault="004D39E1" w:rsidP="005C27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4D39E1" w:rsidRPr="00560F2B" w:rsidRDefault="00560F2B" w:rsidP="00560F2B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</w:tc>
        <w:tc>
          <w:tcPr>
            <w:tcW w:w="617" w:type="pct"/>
            <w:gridSpan w:val="2"/>
          </w:tcPr>
          <w:p w:rsidR="004D39E1" w:rsidRPr="00FC7EA1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D37786" w:rsidRPr="00FC7EA1" w:rsidTr="001966C0">
        <w:trPr>
          <w:trHeight w:val="135"/>
        </w:trPr>
        <w:tc>
          <w:tcPr>
            <w:tcW w:w="325" w:type="pct"/>
            <w:gridSpan w:val="4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051BE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8" w:type="pct"/>
            <w:gridSpan w:val="7"/>
          </w:tcPr>
          <w:p w:rsidR="004D39E1" w:rsidRPr="00FC7EA1" w:rsidRDefault="004D39E1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  <w:p w:rsidR="004D39E1" w:rsidRPr="00FC7EA1" w:rsidRDefault="004D39E1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7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5" w:type="pct"/>
            <w:gridSpan w:val="6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560F2B" w:rsidRDefault="004D39E1" w:rsidP="00560F2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</w:t>
            </w:r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</w:t>
            </w:r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И.К.</w:t>
            </w:r>
          </w:p>
          <w:p w:rsidR="004D39E1" w:rsidRPr="00FC7EA1" w:rsidRDefault="00560F2B" w:rsidP="00560F2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</w:tc>
        <w:tc>
          <w:tcPr>
            <w:tcW w:w="617" w:type="pct"/>
            <w:gridSpan w:val="2"/>
          </w:tcPr>
          <w:p w:rsidR="00051BE2" w:rsidRPr="00FC7EA1" w:rsidRDefault="00560F2B" w:rsidP="009D4B2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D37786" w:rsidRPr="00FC7EA1" w:rsidTr="001966C0">
        <w:trPr>
          <w:trHeight w:val="135"/>
        </w:trPr>
        <w:tc>
          <w:tcPr>
            <w:tcW w:w="325" w:type="pct"/>
            <w:gridSpan w:val="4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8" w:type="pct"/>
            <w:gridSpan w:val="7"/>
          </w:tcPr>
          <w:p w:rsidR="004D39E1" w:rsidRPr="00FC7EA1" w:rsidRDefault="004D39E1" w:rsidP="005C27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411" w:type="pct"/>
            <w:gridSpan w:val="7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5" w:type="pct"/>
            <w:gridSpan w:val="6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4" w:type="pct"/>
            <w:gridSpan w:val="5"/>
          </w:tcPr>
          <w:p w:rsidR="00560F2B" w:rsidRDefault="004D39E1" w:rsidP="00560F2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</w:t>
            </w:r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</w:t>
            </w:r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 w:rsidR="00560F2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И.К.,</w:t>
            </w:r>
          </w:p>
          <w:p w:rsidR="00560F2B" w:rsidRDefault="00560F2B" w:rsidP="00560F2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  <w:p w:rsidR="004D39E1" w:rsidRPr="00FC7EA1" w:rsidRDefault="00560F2B" w:rsidP="00560F2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</w:tc>
        <w:tc>
          <w:tcPr>
            <w:tcW w:w="617" w:type="pct"/>
            <w:gridSpan w:val="2"/>
          </w:tcPr>
          <w:p w:rsidR="00051BE2" w:rsidRPr="00FC7EA1" w:rsidRDefault="00560F2B" w:rsidP="009D4B2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014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0F595F" w:rsidRPr="00FC7EA1" w:rsidTr="00FC32E9">
        <w:trPr>
          <w:trHeight w:val="561"/>
        </w:trPr>
        <w:tc>
          <w:tcPr>
            <w:tcW w:w="5000" w:type="pct"/>
            <w:gridSpan w:val="31"/>
          </w:tcPr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E04877">
        <w:trPr>
          <w:trHeight w:val="938"/>
        </w:trPr>
        <w:tc>
          <w:tcPr>
            <w:tcW w:w="325" w:type="pct"/>
            <w:gridSpan w:val="4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7" w:type="pct"/>
            <w:gridSpan w:val="4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346" w:type="pct"/>
            <w:gridSpan w:val="8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03" w:type="pct"/>
            <w:gridSpan w:val="6"/>
          </w:tcPr>
          <w:p w:rsidR="000F595F" w:rsidRPr="00FC7EA1" w:rsidRDefault="000F595F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</w:t>
            </w: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оведения </w:t>
            </w:r>
          </w:p>
        </w:tc>
        <w:tc>
          <w:tcPr>
            <w:tcW w:w="1064" w:type="pct"/>
            <w:gridSpan w:val="6"/>
          </w:tcPr>
          <w:p w:rsidR="000F595F" w:rsidRPr="00FC7EA1" w:rsidRDefault="000F595F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55" w:type="pct"/>
            <w:gridSpan w:val="3"/>
          </w:tcPr>
          <w:p w:rsidR="000F595F" w:rsidRPr="0057752D" w:rsidRDefault="000F595F" w:rsidP="0057752D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0F595F" w:rsidRPr="00FC7EA1" w:rsidRDefault="000F595F" w:rsidP="0057752D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560F2B" w:rsidRPr="00FC7EA1" w:rsidTr="00E04877">
        <w:trPr>
          <w:trHeight w:val="135"/>
        </w:trPr>
        <w:tc>
          <w:tcPr>
            <w:tcW w:w="325" w:type="pct"/>
            <w:gridSpan w:val="4"/>
          </w:tcPr>
          <w:p w:rsidR="00560F2B" w:rsidRPr="00D13906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pct"/>
            <w:gridSpan w:val="4"/>
          </w:tcPr>
          <w:p w:rsidR="00560F2B" w:rsidRPr="00FC7EA1" w:rsidRDefault="00560F2B" w:rsidP="0057752D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" w:type="pct"/>
            <w:gridSpan w:val="8"/>
          </w:tcPr>
          <w:p w:rsidR="00560F2B" w:rsidRPr="00FC7EA1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03" w:type="pct"/>
            <w:gridSpan w:val="6"/>
          </w:tcPr>
          <w:p w:rsidR="00560F2B" w:rsidRPr="00FC7EA1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4" w:type="pct"/>
            <w:gridSpan w:val="6"/>
          </w:tcPr>
          <w:p w:rsidR="00560F2B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560F2B" w:rsidRPr="00FC7EA1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7752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560F2B" w:rsidRPr="00FC7EA1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gridSpan w:val="3"/>
          </w:tcPr>
          <w:p w:rsidR="00560F2B" w:rsidRDefault="00560F2B">
            <w:proofErr w:type="spellStart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E04877">
        <w:trPr>
          <w:trHeight w:val="135"/>
        </w:trPr>
        <w:tc>
          <w:tcPr>
            <w:tcW w:w="325" w:type="pct"/>
            <w:gridSpan w:val="4"/>
          </w:tcPr>
          <w:p w:rsidR="00560F2B" w:rsidRPr="00D13906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pct"/>
            <w:gridSpan w:val="4"/>
          </w:tcPr>
          <w:p w:rsidR="00560F2B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</w:t>
            </w:r>
            <w:proofErr w:type="gramEnd"/>
          </w:p>
          <w:p w:rsidR="00560F2B" w:rsidRPr="00FC7EA1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эстетическая среда, наглядная агитация школьных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стендов предметной направленности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:rsidR="00560F2B" w:rsidRPr="00FC7EA1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8"/>
          </w:tcPr>
          <w:p w:rsidR="00560F2B" w:rsidRPr="00FC7EA1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803" w:type="pct"/>
            <w:gridSpan w:val="6"/>
          </w:tcPr>
          <w:p w:rsidR="00560F2B" w:rsidRPr="00FC7EA1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4" w:type="pct"/>
            <w:gridSpan w:val="6"/>
          </w:tcPr>
          <w:p w:rsidR="00560F2B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60F2B" w:rsidRPr="00FC7EA1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655" w:type="pct"/>
            <w:gridSpan w:val="3"/>
          </w:tcPr>
          <w:p w:rsidR="00560F2B" w:rsidRDefault="00560F2B">
            <w:proofErr w:type="spellStart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E04877">
        <w:trPr>
          <w:trHeight w:val="135"/>
        </w:trPr>
        <w:tc>
          <w:tcPr>
            <w:tcW w:w="325" w:type="pct"/>
            <w:gridSpan w:val="4"/>
          </w:tcPr>
          <w:p w:rsidR="00560F2B" w:rsidRPr="00D13906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1807" w:type="pct"/>
            <w:gridSpan w:val="4"/>
          </w:tcPr>
          <w:p w:rsidR="00560F2B" w:rsidRPr="0057752D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sz w:val="24"/>
                <w:szCs w:val="24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346" w:type="pct"/>
            <w:gridSpan w:val="8"/>
          </w:tcPr>
          <w:p w:rsidR="00560F2B" w:rsidRPr="0057752D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1-4</w:t>
            </w:r>
          </w:p>
        </w:tc>
        <w:tc>
          <w:tcPr>
            <w:tcW w:w="803" w:type="pct"/>
            <w:gridSpan w:val="6"/>
          </w:tcPr>
          <w:p w:rsidR="00560F2B" w:rsidRPr="0057752D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1064" w:type="pct"/>
            <w:gridSpan w:val="6"/>
          </w:tcPr>
          <w:p w:rsidR="00560F2B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60F2B" w:rsidRPr="0057752D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60F2B" w:rsidRPr="0057752D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3"/>
          </w:tcPr>
          <w:p w:rsidR="00560F2B" w:rsidRDefault="00560F2B">
            <w:proofErr w:type="spellStart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E04877">
        <w:trPr>
          <w:trHeight w:val="135"/>
        </w:trPr>
        <w:tc>
          <w:tcPr>
            <w:tcW w:w="325" w:type="pct"/>
            <w:gridSpan w:val="4"/>
          </w:tcPr>
          <w:p w:rsidR="00560F2B" w:rsidRPr="00D13906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1807" w:type="pct"/>
            <w:gridSpan w:val="4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7B5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  <w:proofErr w:type="gramEnd"/>
          </w:p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</w:t>
            </w:r>
          </w:p>
        </w:tc>
        <w:tc>
          <w:tcPr>
            <w:tcW w:w="346" w:type="pct"/>
            <w:gridSpan w:val="8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1-4</w:t>
            </w:r>
          </w:p>
        </w:tc>
        <w:tc>
          <w:tcPr>
            <w:tcW w:w="803" w:type="pct"/>
            <w:gridSpan w:val="6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1064" w:type="pct"/>
            <w:gridSpan w:val="6"/>
          </w:tcPr>
          <w:p w:rsidR="00560F2B" w:rsidRPr="00497B54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60F2B" w:rsidRPr="00497B54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655" w:type="pct"/>
            <w:gridSpan w:val="3"/>
          </w:tcPr>
          <w:p w:rsidR="00560F2B" w:rsidRDefault="00560F2B">
            <w:proofErr w:type="spellStart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E04877">
        <w:trPr>
          <w:trHeight w:val="453"/>
        </w:trPr>
        <w:tc>
          <w:tcPr>
            <w:tcW w:w="325" w:type="pct"/>
            <w:gridSpan w:val="4"/>
          </w:tcPr>
          <w:p w:rsidR="00560F2B" w:rsidRPr="00D13906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.</w:t>
            </w:r>
          </w:p>
        </w:tc>
        <w:tc>
          <w:tcPr>
            <w:tcW w:w="1807" w:type="pct"/>
            <w:gridSpan w:val="4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346" w:type="pct"/>
            <w:gridSpan w:val="8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1-4</w:t>
            </w:r>
          </w:p>
        </w:tc>
        <w:tc>
          <w:tcPr>
            <w:tcW w:w="803" w:type="pct"/>
            <w:gridSpan w:val="6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64" w:type="pct"/>
            <w:gridSpan w:val="6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Классные руководители,</w:t>
            </w:r>
          </w:p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Учителя-предметники</w:t>
            </w:r>
          </w:p>
        </w:tc>
        <w:tc>
          <w:tcPr>
            <w:tcW w:w="655" w:type="pct"/>
            <w:gridSpan w:val="3"/>
          </w:tcPr>
          <w:p w:rsidR="00560F2B" w:rsidRDefault="00560F2B">
            <w:proofErr w:type="spellStart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E04877">
        <w:trPr>
          <w:trHeight w:val="135"/>
        </w:trPr>
        <w:tc>
          <w:tcPr>
            <w:tcW w:w="325" w:type="pct"/>
            <w:gridSpan w:val="4"/>
          </w:tcPr>
          <w:p w:rsidR="00560F2B" w:rsidRPr="00D13906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6.</w:t>
            </w:r>
          </w:p>
        </w:tc>
        <w:tc>
          <w:tcPr>
            <w:tcW w:w="1807" w:type="pct"/>
            <w:gridSpan w:val="4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346" w:type="pct"/>
            <w:gridSpan w:val="8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1-4</w:t>
            </w:r>
          </w:p>
        </w:tc>
        <w:tc>
          <w:tcPr>
            <w:tcW w:w="803" w:type="pct"/>
            <w:gridSpan w:val="6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64" w:type="pct"/>
            <w:gridSpan w:val="6"/>
          </w:tcPr>
          <w:p w:rsidR="00560F2B" w:rsidRPr="00497B54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</w:t>
            </w:r>
          </w:p>
        </w:tc>
        <w:tc>
          <w:tcPr>
            <w:tcW w:w="655" w:type="pct"/>
            <w:gridSpan w:val="3"/>
          </w:tcPr>
          <w:p w:rsidR="00560F2B" w:rsidRDefault="00560F2B">
            <w:proofErr w:type="spellStart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E04877">
        <w:trPr>
          <w:trHeight w:val="135"/>
        </w:trPr>
        <w:tc>
          <w:tcPr>
            <w:tcW w:w="325" w:type="pct"/>
            <w:gridSpan w:val="4"/>
          </w:tcPr>
          <w:p w:rsidR="00560F2B" w:rsidRPr="00D13906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7.</w:t>
            </w:r>
          </w:p>
        </w:tc>
        <w:tc>
          <w:tcPr>
            <w:tcW w:w="1807" w:type="pct"/>
            <w:gridSpan w:val="4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346" w:type="pct"/>
            <w:gridSpan w:val="8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1-4</w:t>
            </w:r>
          </w:p>
        </w:tc>
        <w:tc>
          <w:tcPr>
            <w:tcW w:w="803" w:type="pct"/>
            <w:gridSpan w:val="6"/>
          </w:tcPr>
          <w:p w:rsidR="00560F2B" w:rsidRPr="00497B54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Согласно плану НМР</w:t>
            </w:r>
          </w:p>
        </w:tc>
        <w:tc>
          <w:tcPr>
            <w:tcW w:w="1064" w:type="pct"/>
            <w:gridSpan w:val="6"/>
          </w:tcPr>
          <w:p w:rsidR="00560F2B" w:rsidRPr="00497B54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НМР, учителя-предметники</w:t>
            </w:r>
          </w:p>
          <w:p w:rsidR="00560F2B" w:rsidRPr="00497B54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gridSpan w:val="3"/>
          </w:tcPr>
          <w:p w:rsidR="00560F2B" w:rsidRDefault="00560F2B">
            <w:proofErr w:type="spellStart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E04877">
        <w:trPr>
          <w:trHeight w:val="135"/>
        </w:trPr>
        <w:tc>
          <w:tcPr>
            <w:tcW w:w="325" w:type="pct"/>
            <w:gridSpan w:val="4"/>
          </w:tcPr>
          <w:p w:rsidR="00560F2B" w:rsidRPr="00D13906" w:rsidRDefault="00560F2B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.</w:t>
            </w:r>
          </w:p>
        </w:tc>
        <w:tc>
          <w:tcPr>
            <w:tcW w:w="1807" w:type="pct"/>
            <w:gridSpan w:val="4"/>
          </w:tcPr>
          <w:p w:rsidR="00560F2B" w:rsidRPr="00497B54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  и   декад</w:t>
            </w:r>
          </w:p>
        </w:tc>
        <w:tc>
          <w:tcPr>
            <w:tcW w:w="346" w:type="pct"/>
            <w:gridSpan w:val="8"/>
          </w:tcPr>
          <w:p w:rsidR="00560F2B" w:rsidRPr="00497B54" w:rsidRDefault="00560F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03" w:type="pct"/>
            <w:gridSpan w:val="6"/>
          </w:tcPr>
          <w:p w:rsidR="00560F2B" w:rsidRPr="00497B54" w:rsidRDefault="00560F2B" w:rsidP="0057752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4" w:type="pct"/>
            <w:gridSpan w:val="6"/>
          </w:tcPr>
          <w:p w:rsidR="00560F2B" w:rsidRPr="00497B54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560F2B" w:rsidRPr="00497B54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560F2B" w:rsidRPr="00497B54" w:rsidRDefault="00560F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gridSpan w:val="3"/>
          </w:tcPr>
          <w:p w:rsidR="00560F2B" w:rsidRDefault="00560F2B">
            <w:proofErr w:type="spellStart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713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EC0C02" w:rsidRPr="00FC7EA1" w:rsidTr="00EC0C02">
        <w:trPr>
          <w:trHeight w:val="1480"/>
        </w:trPr>
        <w:tc>
          <w:tcPr>
            <w:tcW w:w="5000" w:type="pct"/>
            <w:gridSpan w:val="31"/>
          </w:tcPr>
          <w:p w:rsidR="00EC0C02" w:rsidRDefault="00EC0C02" w:rsidP="0084787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8F39E6">
        <w:trPr>
          <w:trHeight w:val="561"/>
        </w:trPr>
        <w:tc>
          <w:tcPr>
            <w:tcW w:w="325" w:type="pct"/>
            <w:gridSpan w:val="4"/>
          </w:tcPr>
          <w:p w:rsidR="00BA2202" w:rsidRDefault="00BA220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</w:p>
          <w:p w:rsidR="0092501F" w:rsidRPr="00FC7EA1" w:rsidRDefault="00BA220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№</w:t>
            </w:r>
          </w:p>
        </w:tc>
        <w:tc>
          <w:tcPr>
            <w:tcW w:w="1795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338" w:type="pct"/>
            <w:gridSpan w:val="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18" w:type="pct"/>
            <w:gridSpan w:val="6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2" w:type="pct"/>
            <w:gridSpan w:val="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82" w:type="pct"/>
          </w:tcPr>
          <w:p w:rsidR="0092501F" w:rsidRPr="00D13906" w:rsidRDefault="0092501F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92501F" w:rsidRPr="00FC7EA1" w:rsidRDefault="0092501F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01F" w:rsidRPr="00FC7EA1" w:rsidTr="00E04877">
        <w:trPr>
          <w:trHeight w:val="561"/>
        </w:trPr>
        <w:tc>
          <w:tcPr>
            <w:tcW w:w="325" w:type="pct"/>
            <w:gridSpan w:val="4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75" w:type="pct"/>
            <w:gridSpan w:val="2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направление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8F39E6">
        <w:trPr>
          <w:trHeight w:val="561"/>
        </w:trPr>
        <w:tc>
          <w:tcPr>
            <w:tcW w:w="325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95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курсов (прописываются по наличию)</w:t>
            </w:r>
          </w:p>
        </w:tc>
        <w:tc>
          <w:tcPr>
            <w:tcW w:w="338" w:type="pct"/>
            <w:gridSpan w:val="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6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142" w:type="pct"/>
            <w:gridSpan w:val="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</w:t>
            </w:r>
            <w:r w:rsidR="006E41A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582" w:type="pct"/>
          </w:tcPr>
          <w:p w:rsidR="006E41A2" w:rsidRPr="00FC7EA1" w:rsidRDefault="006E41A2" w:rsidP="006E41A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М.Х</w:t>
            </w:r>
          </w:p>
        </w:tc>
      </w:tr>
      <w:tr w:rsidR="00D37786" w:rsidRPr="00FC7EA1" w:rsidTr="008F39E6">
        <w:trPr>
          <w:trHeight w:val="561"/>
        </w:trPr>
        <w:tc>
          <w:tcPr>
            <w:tcW w:w="325" w:type="pct"/>
            <w:gridSpan w:val="4"/>
          </w:tcPr>
          <w:p w:rsidR="0092501F" w:rsidRPr="00FC7EA1" w:rsidRDefault="00BA220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pct"/>
            <w:gridSpan w:val="3"/>
          </w:tcPr>
          <w:p w:rsidR="0092501F" w:rsidRDefault="008574C5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8574C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«В стране </w:t>
            </w:r>
            <w:proofErr w:type="spellStart"/>
            <w:r w:rsidRPr="008574C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знаек</w:t>
            </w:r>
            <w:proofErr w:type="spellEnd"/>
            <w:r w:rsidRPr="008574C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:rsidR="008574C5" w:rsidRPr="008574C5" w:rsidRDefault="008574C5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8"/>
          </w:tcPr>
          <w:p w:rsidR="0092501F" w:rsidRPr="00FC7EA1" w:rsidRDefault="008574C5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92501F" w:rsidRPr="00FC7EA1" w:rsidRDefault="00F7068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92501F" w:rsidRPr="00FC7EA1" w:rsidRDefault="00CB6B4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582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5" w:type="pct"/>
            <w:gridSpan w:val="3"/>
          </w:tcPr>
          <w:p w:rsidR="00560F2B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«Занимательная математика»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Мусханова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А.А-Г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З.А    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П.А    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  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Махмудова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</w:p>
          <w:p w:rsidR="00560F2B" w:rsidRPr="00FC7EA1" w:rsidRDefault="00560F2B" w:rsidP="0031767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С. А                                                            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5" w:type="pct"/>
            <w:gridSpan w:val="3"/>
          </w:tcPr>
          <w:p w:rsidR="00560F2B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«Эрудит»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К.И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5" w:type="pct"/>
            <w:gridSpan w:val="3"/>
          </w:tcPr>
          <w:p w:rsidR="00560F2B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«Занимательный русский язык»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Махмудова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З.Р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5" w:type="pct"/>
            <w:gridSpan w:val="3"/>
          </w:tcPr>
          <w:p w:rsidR="00560F2B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 «В мире книг»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C038C3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Мусханова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А.А-Г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П.А                 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      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                                                      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5" w:type="pct"/>
            <w:gridSpan w:val="3"/>
          </w:tcPr>
          <w:p w:rsidR="00560F2B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 «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gridSpan w:val="8"/>
          </w:tcPr>
          <w:p w:rsidR="00560F2B" w:rsidRDefault="00560F2B" w:rsidP="004026DF">
            <w:pPr>
              <w:jc w:val="center"/>
            </w:pPr>
            <w:r w:rsidRPr="00977CA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Давлетмурзаева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95" w:type="pct"/>
            <w:gridSpan w:val="3"/>
          </w:tcPr>
          <w:p w:rsidR="00560F2B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 «Занимательная грамматика»</w:t>
            </w:r>
          </w:p>
        </w:tc>
        <w:tc>
          <w:tcPr>
            <w:tcW w:w="338" w:type="pct"/>
            <w:gridSpan w:val="8"/>
          </w:tcPr>
          <w:p w:rsidR="00560F2B" w:rsidRDefault="00560F2B" w:rsidP="004026DF">
            <w:pPr>
              <w:jc w:val="center"/>
            </w:pPr>
            <w:r w:rsidRPr="00977CA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95" w:type="pct"/>
            <w:gridSpan w:val="3"/>
          </w:tcPr>
          <w:p w:rsidR="00560F2B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 «Путешествие по Стране Слов»</w:t>
            </w:r>
          </w:p>
        </w:tc>
        <w:tc>
          <w:tcPr>
            <w:tcW w:w="338" w:type="pct"/>
            <w:gridSpan w:val="8"/>
          </w:tcPr>
          <w:p w:rsidR="00560F2B" w:rsidRPr="00977CAD" w:rsidRDefault="00560F2B" w:rsidP="004026DF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К.И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95" w:type="pct"/>
            <w:gridSpan w:val="3"/>
          </w:tcPr>
          <w:p w:rsidR="00560F2B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 «Все знаю, все умею»</w:t>
            </w:r>
          </w:p>
        </w:tc>
        <w:tc>
          <w:tcPr>
            <w:tcW w:w="338" w:type="pct"/>
            <w:gridSpan w:val="8"/>
          </w:tcPr>
          <w:p w:rsidR="00560F2B" w:rsidRDefault="00560F2B" w:rsidP="004026DF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Вагапова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К.В      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П.А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95" w:type="pct"/>
            <w:gridSpan w:val="3"/>
          </w:tcPr>
          <w:p w:rsidR="00560F2B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 «Работа с текстом</w:t>
            </w:r>
          </w:p>
        </w:tc>
        <w:tc>
          <w:tcPr>
            <w:tcW w:w="338" w:type="pct"/>
            <w:gridSpan w:val="8"/>
          </w:tcPr>
          <w:p w:rsidR="00560F2B" w:rsidRDefault="00560F2B" w:rsidP="004026DF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Автарханова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95" w:type="pct"/>
            <w:gridSpan w:val="3"/>
          </w:tcPr>
          <w:p w:rsidR="00560F2B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11. «Веселая грамматика»</w:t>
            </w:r>
          </w:p>
        </w:tc>
        <w:tc>
          <w:tcPr>
            <w:tcW w:w="338" w:type="pct"/>
            <w:gridSpan w:val="8"/>
          </w:tcPr>
          <w:p w:rsidR="00560F2B" w:rsidRDefault="00560F2B" w:rsidP="004026DF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68224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EC0C02" w:rsidRPr="00FC7EA1" w:rsidTr="00EC0C02">
        <w:trPr>
          <w:trHeight w:val="561"/>
        </w:trPr>
        <w:tc>
          <w:tcPr>
            <w:tcW w:w="5000" w:type="pct"/>
            <w:gridSpan w:val="31"/>
          </w:tcPr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5" w:type="pct"/>
            <w:gridSpan w:val="3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38" w:type="pct"/>
            <w:gridSpan w:val="8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6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pct"/>
            <w:gridSpan w:val="3"/>
          </w:tcPr>
          <w:p w:rsidR="00560F2B" w:rsidRPr="001966C0" w:rsidRDefault="00560F2B" w:rsidP="001966C0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966C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«В мире книг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gridSpan w:val="8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Елбазова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</w:t>
            </w:r>
            <w:proofErr w:type="gramEnd"/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П.А                                                                    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Алиева Х.А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Алиева Ж.А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5" w:type="pct"/>
            <w:gridSpan w:val="3"/>
          </w:tcPr>
          <w:p w:rsidR="00560F2B" w:rsidRPr="00FC7EA1" w:rsidRDefault="00560F2B" w:rsidP="00BA2202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«Занимательная математика»</w:t>
            </w:r>
          </w:p>
        </w:tc>
        <w:tc>
          <w:tcPr>
            <w:tcW w:w="338" w:type="pct"/>
            <w:gridSpan w:val="8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Pr="00FC7EA1" w:rsidRDefault="00560F2B" w:rsidP="00EC505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3б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Мусханова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А.А-Г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  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Елбазова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Давлетмурзаева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Мусханова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А.А-Г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Автарханова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Р.З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Алиева Ж.А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5" w:type="pct"/>
            <w:gridSpan w:val="3"/>
          </w:tcPr>
          <w:p w:rsidR="00560F2B" w:rsidRDefault="00560F2B" w:rsidP="00BA2202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«Все знаю, все умею»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3д,3а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5" w:type="pct"/>
            <w:gridSpan w:val="3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«В гостях у сказки»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Давлетмурзаева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95" w:type="pct"/>
            <w:gridSpan w:val="3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«Волшебная сказка»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К.И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5" w:type="pct"/>
            <w:gridSpan w:val="3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«Волшебный мир книг»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Автарханова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82" w:type="pct"/>
          </w:tcPr>
          <w:p w:rsidR="00560F2B" w:rsidRDefault="00560F2B">
            <w:proofErr w:type="spellStart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0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EC0C02" w:rsidRPr="00FC7EA1" w:rsidTr="00EC0C02">
        <w:trPr>
          <w:trHeight w:val="561"/>
        </w:trPr>
        <w:tc>
          <w:tcPr>
            <w:tcW w:w="5000" w:type="pct"/>
            <w:gridSpan w:val="31"/>
          </w:tcPr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D37786" w:rsidRPr="00FC7EA1" w:rsidTr="008F39E6">
        <w:trPr>
          <w:trHeight w:val="561"/>
        </w:trPr>
        <w:tc>
          <w:tcPr>
            <w:tcW w:w="325" w:type="pct"/>
            <w:gridSpan w:val="4"/>
          </w:tcPr>
          <w:p w:rsidR="0092501F" w:rsidRPr="00FC7EA1" w:rsidRDefault="00BA220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№</w:t>
            </w:r>
          </w:p>
        </w:tc>
        <w:tc>
          <w:tcPr>
            <w:tcW w:w="1795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38" w:type="pct"/>
            <w:gridSpan w:val="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6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142" w:type="pct"/>
            <w:gridSpan w:val="9"/>
          </w:tcPr>
          <w:p w:rsidR="0092501F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внеурочной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582" w:type="pct"/>
          </w:tcPr>
          <w:p w:rsidR="0092501F" w:rsidRPr="00FC7EA1" w:rsidRDefault="0084672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pct"/>
            <w:gridSpan w:val="3"/>
          </w:tcPr>
          <w:p w:rsidR="00560F2B" w:rsidRPr="00F70682" w:rsidRDefault="00560F2B" w:rsidP="00F70682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F7068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«Будь здоров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gridSpan w:val="8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,д</w:t>
            </w:r>
            <w:proofErr w:type="gramEnd"/>
          </w:p>
        </w:tc>
        <w:tc>
          <w:tcPr>
            <w:tcW w:w="818" w:type="pct"/>
            <w:gridSpan w:val="6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Вагапова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К.В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5E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5E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5" w:type="pct"/>
            <w:gridSpan w:val="3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«Школа добрых дел»</w:t>
            </w:r>
          </w:p>
        </w:tc>
        <w:tc>
          <w:tcPr>
            <w:tcW w:w="338" w:type="pct"/>
            <w:gridSpan w:val="8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                                                 .Э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FA5E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A5E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EC0C02" w:rsidRPr="00FC7EA1" w:rsidTr="00EC0C02">
        <w:trPr>
          <w:trHeight w:val="561"/>
        </w:trPr>
        <w:tc>
          <w:tcPr>
            <w:tcW w:w="5000" w:type="pct"/>
            <w:gridSpan w:val="31"/>
          </w:tcPr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№</w:t>
            </w:r>
          </w:p>
        </w:tc>
        <w:tc>
          <w:tcPr>
            <w:tcW w:w="1795" w:type="pct"/>
            <w:gridSpan w:val="3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38" w:type="pct"/>
            <w:gridSpan w:val="8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6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pct"/>
            <w:gridSpan w:val="3"/>
          </w:tcPr>
          <w:p w:rsidR="00560F2B" w:rsidRPr="008574C5" w:rsidRDefault="00560F2B" w:rsidP="008574C5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8574C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818" w:type="pct"/>
            <w:gridSpan w:val="6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5" w:type="pct"/>
            <w:gridSpan w:val="3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«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Здоровейка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gridSpan w:val="8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Мусханова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А.А-Г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Давлетмурзаева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К.И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5" w:type="pct"/>
            <w:gridSpan w:val="3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«Путешествие по тропе здоровья»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1-4, 1г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C91F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М.Э                                         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82" w:type="pct"/>
          </w:tcPr>
          <w:p w:rsidR="00560F2B" w:rsidRDefault="00560F2B">
            <w:proofErr w:type="spellStart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5" w:type="pct"/>
            <w:gridSpan w:val="3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«Чемпион»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5" w:type="pct"/>
            <w:gridSpan w:val="3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 «Остров Здоровья»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2а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Елбазова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</w:t>
            </w:r>
            <w:proofErr w:type="gramEnd"/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Автарханова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82" w:type="pct"/>
          </w:tcPr>
          <w:p w:rsidR="00560F2B" w:rsidRDefault="00560F2B">
            <w:proofErr w:type="spellStart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5" w:type="pct"/>
            <w:gridSpan w:val="3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 «Путешествие по стране здоровья»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З.А                                  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95" w:type="pct"/>
            <w:gridSpan w:val="3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 «Будь здоров»</w:t>
            </w:r>
          </w:p>
        </w:tc>
        <w:tc>
          <w:tcPr>
            <w:tcW w:w="338" w:type="pct"/>
            <w:gridSpan w:val="8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818" w:type="pct"/>
            <w:gridSpan w:val="6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BF14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EC0C02" w:rsidRPr="00FC7EA1" w:rsidTr="00EC0C02">
        <w:trPr>
          <w:trHeight w:val="561"/>
        </w:trPr>
        <w:tc>
          <w:tcPr>
            <w:tcW w:w="5000" w:type="pct"/>
            <w:gridSpan w:val="31"/>
          </w:tcPr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7" w:type="pct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406" w:type="pct"/>
            <w:gridSpan w:val="10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6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7" w:type="pct"/>
          </w:tcPr>
          <w:p w:rsidR="00560F2B" w:rsidRPr="00E04877" w:rsidRDefault="00560F2B" w:rsidP="00E0487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0487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«Уроки нравственности»</w:t>
            </w:r>
          </w:p>
        </w:tc>
        <w:tc>
          <w:tcPr>
            <w:tcW w:w="406" w:type="pct"/>
            <w:gridSpan w:val="10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pct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«Путешествие по стране этикета»</w:t>
            </w:r>
          </w:p>
        </w:tc>
        <w:tc>
          <w:tcPr>
            <w:tcW w:w="406" w:type="pct"/>
            <w:gridSpan w:val="10"/>
          </w:tcPr>
          <w:p w:rsidR="00560F2B" w:rsidRPr="00FC7EA1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                       1д</w:t>
            </w:r>
          </w:p>
        </w:tc>
        <w:tc>
          <w:tcPr>
            <w:tcW w:w="818" w:type="pct"/>
            <w:gridSpan w:val="6"/>
          </w:tcPr>
          <w:p w:rsidR="00560F2B" w:rsidRPr="00FC7EA1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Давлетмурзаева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К.И</w:t>
            </w:r>
          </w:p>
          <w:p w:rsidR="00560F2B" w:rsidRDefault="00560F2B" w:rsidP="004D646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60F2B" w:rsidRPr="00FC7EA1" w:rsidRDefault="00560F2B" w:rsidP="004D646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7" w:type="pct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«Моя родина»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             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7" w:type="pct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«Азбука добра»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К.И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27" w:type="pct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Я-патриот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 2г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Вагапова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К.В </w:t>
            </w: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П.А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27" w:type="pct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«Будь здоров»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560F2B" w:rsidRDefault="00560F2B">
            <w:proofErr w:type="spellStart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27" w:type="pct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«Дорогою добра»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Мусханова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А.А-Г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Автарханова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82" w:type="pct"/>
          </w:tcPr>
          <w:p w:rsidR="00560F2B" w:rsidRDefault="00560F2B">
            <w:proofErr w:type="spellStart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27" w:type="pct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«Сказка ложь, да  в ней намек»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Елбазова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582" w:type="pct"/>
          </w:tcPr>
          <w:p w:rsidR="00560F2B" w:rsidRDefault="00560F2B">
            <w:proofErr w:type="spellStart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739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27" w:type="pct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«Юный патриот»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Елбазова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582" w:type="pct"/>
          </w:tcPr>
          <w:p w:rsidR="00560F2B" w:rsidRDefault="00560F2B">
            <w:proofErr w:type="spellStart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986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27" w:type="pct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«Азбука нравственности»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Давлетмурзаева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</w:p>
          <w:p w:rsidR="00560F2B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560F2B" w:rsidRDefault="00560F2B">
            <w:proofErr w:type="spellStart"/>
            <w:r w:rsidRPr="000F6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 w:rsidRPr="000F6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727" w:type="pct"/>
          </w:tcPr>
          <w:p w:rsidR="00560F2B" w:rsidRDefault="00560F2B" w:rsidP="00BA2202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«Я гражданин России»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Pr="00FC7EA1" w:rsidRDefault="00560F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Махмудова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82" w:type="pct"/>
          </w:tcPr>
          <w:p w:rsidR="00560F2B" w:rsidRDefault="00560F2B">
            <w:proofErr w:type="spellStart"/>
            <w:r w:rsidRPr="000F6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F6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27" w:type="pct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«Мир Добрых Дел»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2D23E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                                       Махмудова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  <w:p w:rsidR="00560F2B" w:rsidRDefault="00560F2B" w:rsidP="002D23E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  <w:p w:rsidR="00560F2B" w:rsidRPr="00FC7EA1" w:rsidRDefault="00560F2B" w:rsidP="002D23E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Давлетмурзаева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0F6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F6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560F2B" w:rsidRPr="00FC7EA1" w:rsidTr="008F39E6">
        <w:trPr>
          <w:trHeight w:val="561"/>
        </w:trPr>
        <w:tc>
          <w:tcPr>
            <w:tcW w:w="325" w:type="pct"/>
            <w:gridSpan w:val="4"/>
          </w:tcPr>
          <w:p w:rsidR="00560F2B" w:rsidRPr="00FC7EA1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27" w:type="pct"/>
          </w:tcPr>
          <w:p w:rsidR="00560F2B" w:rsidRDefault="00560F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«Как хорошо уметь читать»</w:t>
            </w:r>
          </w:p>
        </w:tc>
        <w:tc>
          <w:tcPr>
            <w:tcW w:w="406" w:type="pct"/>
            <w:gridSpan w:val="10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8" w:type="pct"/>
            <w:gridSpan w:val="6"/>
          </w:tcPr>
          <w:p w:rsidR="00560F2B" w:rsidRDefault="00560F2B" w:rsidP="003B247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gridSpan w:val="9"/>
          </w:tcPr>
          <w:p w:rsidR="00560F2B" w:rsidRDefault="00560F2B" w:rsidP="002D23E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                                       Махмудова Р.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  <w:p w:rsidR="00560F2B" w:rsidRDefault="00560F2B" w:rsidP="002D23E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  <w:p w:rsidR="00560F2B" w:rsidRPr="00FC7EA1" w:rsidRDefault="00560F2B" w:rsidP="002D23E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 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Давлетмурзаева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</w:p>
        </w:tc>
        <w:tc>
          <w:tcPr>
            <w:tcW w:w="582" w:type="pct"/>
          </w:tcPr>
          <w:p w:rsidR="00560F2B" w:rsidRDefault="00560F2B">
            <w:proofErr w:type="spellStart"/>
            <w:r w:rsidRPr="000F6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F6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EC0C02" w:rsidRPr="00FC7EA1" w:rsidTr="00EC0C02">
        <w:trPr>
          <w:trHeight w:val="561"/>
        </w:trPr>
        <w:tc>
          <w:tcPr>
            <w:tcW w:w="5000" w:type="pct"/>
            <w:gridSpan w:val="31"/>
          </w:tcPr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МОДУЛЬ 5. </w:t>
            </w:r>
          </w:p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8F39E6">
        <w:trPr>
          <w:trHeight w:val="1170"/>
        </w:trPr>
        <w:tc>
          <w:tcPr>
            <w:tcW w:w="325" w:type="pct"/>
            <w:gridSpan w:val="4"/>
          </w:tcPr>
          <w:p w:rsidR="0092501F" w:rsidRPr="00FC7EA1" w:rsidRDefault="00BA220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7" w:type="pct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72" w:type="pct"/>
            <w:gridSpan w:val="8"/>
          </w:tcPr>
          <w:p w:rsidR="0092501F" w:rsidRPr="00FC7EA1" w:rsidRDefault="0092501F" w:rsidP="00FD4EED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Дата проведения</w:t>
            </w:r>
          </w:p>
        </w:tc>
        <w:tc>
          <w:tcPr>
            <w:tcW w:w="1170" w:type="pct"/>
            <w:gridSpan w:val="1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17" w:type="pct"/>
            <w:gridSpan w:val="2"/>
          </w:tcPr>
          <w:p w:rsidR="00051BE2" w:rsidRPr="00FC7EA1" w:rsidRDefault="00051BE2" w:rsidP="00051BE2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E2" w:rsidRDefault="00051BE2" w:rsidP="00051BE2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92501F" w:rsidRPr="00FC7EA1" w:rsidRDefault="00051BE2" w:rsidP="00051BE2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EC0C02" w:rsidRPr="00FC7EA1" w:rsidTr="00EC0C02">
        <w:trPr>
          <w:trHeight w:val="195"/>
        </w:trPr>
        <w:tc>
          <w:tcPr>
            <w:tcW w:w="5000" w:type="pct"/>
            <w:gridSpan w:val="31"/>
          </w:tcPr>
          <w:p w:rsidR="00EC0C02" w:rsidRPr="00FC7EA1" w:rsidRDefault="00EC0C02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C02" w:rsidRPr="00FE24EF" w:rsidRDefault="00FE24EF" w:rsidP="00FE24EF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групповом уровне</w:t>
            </w:r>
          </w:p>
        </w:tc>
      </w:tr>
      <w:tr w:rsidR="00D37786" w:rsidRPr="00FC7EA1" w:rsidTr="008F39E6">
        <w:trPr>
          <w:trHeight w:val="630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pct"/>
            <w:gridSpan w:val="2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первоклассников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8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1170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дминистрация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</w:p>
        </w:tc>
        <w:tc>
          <w:tcPr>
            <w:tcW w:w="617" w:type="pct"/>
            <w:gridSpan w:val="2"/>
          </w:tcPr>
          <w:p w:rsidR="0092501F" w:rsidRPr="0092501F" w:rsidRDefault="00051BE2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Бешерханова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М.А.,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Автарханова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Р.З.</w:t>
            </w:r>
          </w:p>
        </w:tc>
      </w:tr>
      <w:tr w:rsidR="00D37786" w:rsidRPr="00FC7EA1" w:rsidTr="008F39E6">
        <w:trPr>
          <w:trHeight w:val="825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3" w:type="pct"/>
            <w:gridSpan w:val="2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Выборы родительского комитета 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Управляющего Совета школы</w:t>
            </w:r>
          </w:p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8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170" w:type="pct"/>
            <w:gridSpan w:val="10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617" w:type="pct"/>
            <w:gridSpan w:val="2"/>
          </w:tcPr>
          <w:p w:rsidR="0092501F" w:rsidRPr="00FC7EA1" w:rsidRDefault="00051BE2" w:rsidP="00051BE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Бешерханова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Автарханова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Р.З.</w:t>
            </w:r>
          </w:p>
        </w:tc>
      </w:tr>
      <w:tr w:rsidR="00D37786" w:rsidRPr="00FC7EA1" w:rsidTr="008F39E6">
        <w:trPr>
          <w:trHeight w:val="270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33" w:type="pct"/>
            <w:gridSpan w:val="2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372" w:type="pct"/>
            <w:gridSpan w:val="8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1170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по ВР,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 родительского комитета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7" w:type="pct"/>
            <w:gridSpan w:val="2"/>
          </w:tcPr>
          <w:p w:rsidR="0092501F" w:rsidRDefault="00051BE2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</w:t>
            </w:r>
            <w:r w:rsidR="00FC5E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051BE2" w:rsidRPr="00FC7EA1" w:rsidRDefault="00051BE2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</w:t>
            </w:r>
            <w:r w:rsidR="00FC5E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..</w:t>
            </w:r>
          </w:p>
        </w:tc>
      </w:tr>
      <w:tr w:rsidR="00D37786" w:rsidRPr="00FC7EA1" w:rsidTr="008F39E6">
        <w:trPr>
          <w:trHeight w:val="534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3" w:type="pct"/>
            <w:gridSpan w:val="2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бесплатного горячего питания для 1-4 классов, детей-сирот и детей, сотрудников погибших при исполнении служебного долга</w:t>
            </w:r>
          </w:p>
        </w:tc>
        <w:tc>
          <w:tcPr>
            <w:tcW w:w="372" w:type="pct"/>
            <w:gridSpan w:val="8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ентябрь</w:t>
            </w:r>
          </w:p>
        </w:tc>
        <w:tc>
          <w:tcPr>
            <w:tcW w:w="1170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7" w:type="pct"/>
            <w:gridSpan w:val="2"/>
          </w:tcPr>
          <w:p w:rsidR="0092501F" w:rsidRPr="00FC7EA1" w:rsidRDefault="00051BE2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</w:t>
            </w:r>
            <w:r w:rsidR="009250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</w:t>
            </w:r>
          </w:p>
        </w:tc>
      </w:tr>
      <w:tr w:rsidR="00D37786" w:rsidRPr="00FC7EA1" w:rsidTr="008F39E6">
        <w:trPr>
          <w:trHeight w:val="445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pct"/>
            <w:gridSpan w:val="2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72" w:type="pct"/>
            <w:gridSpan w:val="8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1170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7" w:type="pct"/>
            <w:gridSpan w:val="2"/>
          </w:tcPr>
          <w:p w:rsidR="00FC5E0F" w:rsidRDefault="00FC5E0F" w:rsidP="00FC5E0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92501F" w:rsidRPr="00FC7EA1" w:rsidRDefault="00FC5E0F" w:rsidP="00FC5E0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Л.С..</w:t>
            </w:r>
          </w:p>
        </w:tc>
      </w:tr>
      <w:tr w:rsidR="00D37786" w:rsidRPr="00FC7EA1" w:rsidTr="008F39E6">
        <w:trPr>
          <w:trHeight w:val="595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33" w:type="pct"/>
            <w:gridSpan w:val="2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72" w:type="pct"/>
            <w:gridSpan w:val="8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екабрь</w:t>
            </w:r>
          </w:p>
        </w:tc>
        <w:tc>
          <w:tcPr>
            <w:tcW w:w="1170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617" w:type="pct"/>
            <w:gridSpan w:val="2"/>
          </w:tcPr>
          <w:p w:rsidR="00FC5E0F" w:rsidRDefault="00FC5E0F" w:rsidP="00FC5E0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92501F" w:rsidRPr="00FC7EA1" w:rsidRDefault="00FC5E0F" w:rsidP="00FC5E0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Л.С..</w:t>
            </w:r>
          </w:p>
        </w:tc>
      </w:tr>
      <w:tr w:rsidR="00D37786" w:rsidRPr="00FC7EA1" w:rsidTr="008F39E6">
        <w:trPr>
          <w:trHeight w:val="1398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33" w:type="pct"/>
            <w:gridSpan w:val="2"/>
          </w:tcPr>
          <w:p w:rsidR="0092501F" w:rsidRPr="00FC7EA1" w:rsidRDefault="0092501F" w:rsidP="007B1F35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обеспечение безопасности жизнедеятельности детей в школе и дома с приглашением инспектора ГИБДД, ПДН</w:t>
            </w:r>
          </w:p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8"/>
          </w:tcPr>
          <w:p w:rsidR="0092501F" w:rsidRPr="00FC7EA1" w:rsidRDefault="0092501F" w:rsidP="007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Сентябрь, март </w:t>
            </w:r>
          </w:p>
        </w:tc>
        <w:tc>
          <w:tcPr>
            <w:tcW w:w="1170" w:type="pct"/>
            <w:gridSpan w:val="10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617" w:type="pct"/>
            <w:gridSpan w:val="2"/>
          </w:tcPr>
          <w:p w:rsidR="00FC5E0F" w:rsidRDefault="00FC5E0F" w:rsidP="00FC5E0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92501F" w:rsidRPr="00FC7EA1" w:rsidRDefault="00FC5E0F" w:rsidP="00FC5E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Л.С..</w:t>
            </w:r>
          </w:p>
        </w:tc>
      </w:tr>
      <w:tr w:rsidR="00D37786" w:rsidRPr="00FC7EA1" w:rsidTr="008F39E6">
        <w:trPr>
          <w:trHeight w:val="561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33" w:type="pct"/>
            <w:gridSpan w:val="2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8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индивидуальному воспитательному плану кл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руководителей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70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  <w:tc>
          <w:tcPr>
            <w:tcW w:w="617" w:type="pct"/>
            <w:gridSpan w:val="2"/>
          </w:tcPr>
          <w:p w:rsidR="00FC5E0F" w:rsidRDefault="00FC5E0F" w:rsidP="00FC5E0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92501F" w:rsidRPr="0092501F" w:rsidRDefault="00FC5E0F" w:rsidP="00FC5E0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Л.С..</w:t>
            </w:r>
          </w:p>
        </w:tc>
      </w:tr>
      <w:tr w:rsidR="00D37786" w:rsidRPr="00FC7EA1" w:rsidTr="008F39E6">
        <w:trPr>
          <w:trHeight w:val="561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3" w:type="pct"/>
            <w:gridSpan w:val="2"/>
          </w:tcPr>
          <w:p w:rsidR="0092501F" w:rsidRPr="00FC7EA1" w:rsidRDefault="0092501F" w:rsidP="007B1F3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 форумы при школьном интернет-сайте</w:t>
            </w:r>
          </w:p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8"/>
          </w:tcPr>
          <w:p w:rsidR="0092501F" w:rsidRPr="00FC7EA1" w:rsidRDefault="0092501F" w:rsidP="007B1F35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7B1F35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0" w:type="pct"/>
            <w:gridSpan w:val="10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17" w:type="pct"/>
            <w:gridSpan w:val="2"/>
          </w:tcPr>
          <w:p w:rsidR="00FC5E0F" w:rsidRDefault="00FC5E0F" w:rsidP="00FC5E0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</w:t>
            </w:r>
          </w:p>
          <w:p w:rsidR="0092501F" w:rsidRPr="00FC7EA1" w:rsidRDefault="00FC5E0F" w:rsidP="00FC5E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Л.С..</w:t>
            </w:r>
          </w:p>
        </w:tc>
      </w:tr>
      <w:tr w:rsidR="00D37786" w:rsidRPr="00FC7EA1" w:rsidTr="008F39E6">
        <w:trPr>
          <w:trHeight w:val="1376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33" w:type="pct"/>
            <w:gridSpan w:val="2"/>
          </w:tcPr>
          <w:p w:rsidR="0092501F" w:rsidRPr="00FC7EA1" w:rsidRDefault="0092501F" w:rsidP="007B1F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рекламы для родителей  по пропаганде здорового образа жизни, профилактике суицида,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ПДД.</w:t>
            </w:r>
          </w:p>
        </w:tc>
        <w:tc>
          <w:tcPr>
            <w:tcW w:w="372" w:type="pct"/>
            <w:gridSpan w:val="8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1170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социальный педагог, пресс-центр  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7" w:type="pct"/>
            <w:gridSpan w:val="2"/>
          </w:tcPr>
          <w:p w:rsidR="0092501F" w:rsidRPr="00FC7EA1" w:rsidRDefault="00FC5E0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Байсултанова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К.Х.</w:t>
            </w:r>
          </w:p>
        </w:tc>
      </w:tr>
      <w:tr w:rsidR="0092501F" w:rsidRPr="00FC7EA1" w:rsidTr="00FC32E9">
        <w:trPr>
          <w:trHeight w:val="561"/>
        </w:trPr>
        <w:tc>
          <w:tcPr>
            <w:tcW w:w="5000" w:type="pct"/>
            <w:gridSpan w:val="31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индивидуальном уровне 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8F39E6">
        <w:trPr>
          <w:trHeight w:val="561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7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16" w:type="pct"/>
            <w:gridSpan w:val="7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иальный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педагог,</w:t>
            </w:r>
          </w:p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71" w:type="pct"/>
            <w:gridSpan w:val="5"/>
          </w:tcPr>
          <w:p w:rsidR="0092501F" w:rsidRPr="00FC7EA1" w:rsidRDefault="00FC5E0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</w:t>
            </w:r>
          </w:p>
        </w:tc>
      </w:tr>
      <w:tr w:rsidR="00D37786" w:rsidRPr="00FC7EA1" w:rsidTr="008F39E6">
        <w:trPr>
          <w:trHeight w:val="561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pct"/>
            <w:gridSpan w:val="3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333" w:type="pct"/>
            <w:gridSpan w:val="7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1116" w:type="pct"/>
            <w:gridSpan w:val="7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  <w:gridSpan w:val="5"/>
          </w:tcPr>
          <w:p w:rsidR="0092501F" w:rsidRPr="00FC7EA1" w:rsidRDefault="00FC5E0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М.З.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</w:t>
            </w:r>
          </w:p>
        </w:tc>
      </w:tr>
      <w:tr w:rsidR="00D37786" w:rsidRPr="00FC7EA1" w:rsidTr="008F39E6">
        <w:trPr>
          <w:trHeight w:val="330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7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триместр</w:t>
            </w:r>
          </w:p>
        </w:tc>
        <w:tc>
          <w:tcPr>
            <w:tcW w:w="1116" w:type="pct"/>
            <w:gridSpan w:val="7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Социальный педагог, </w:t>
            </w:r>
            <w:r w:rsidR="00FC5E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92501F" w:rsidRPr="00FC7EA1" w:rsidRDefault="00FC5E0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А.Х.</w:t>
            </w:r>
          </w:p>
        </w:tc>
      </w:tr>
      <w:tr w:rsidR="00D37786" w:rsidRPr="00FC7EA1" w:rsidTr="008F39E6">
        <w:trPr>
          <w:trHeight w:val="216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2" w:type="pct"/>
            <w:gridSpan w:val="3"/>
          </w:tcPr>
          <w:p w:rsidR="0092501F" w:rsidRDefault="0092501F" w:rsidP="001B4C87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Посещение семей, оказавшихся в трудной жизненной ситуации </w:t>
            </w:r>
          </w:p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7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1116" w:type="pct"/>
            <w:gridSpan w:val="7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="00FC5E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671" w:type="pct"/>
            <w:gridSpan w:val="5"/>
          </w:tcPr>
          <w:p w:rsidR="0092501F" w:rsidRPr="00FC7EA1" w:rsidRDefault="00FC5E0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А.Х.</w:t>
            </w:r>
          </w:p>
        </w:tc>
      </w:tr>
      <w:tr w:rsidR="00D37786" w:rsidRPr="00FC7EA1" w:rsidTr="008F39E6">
        <w:trPr>
          <w:trHeight w:val="360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2" w:type="pct"/>
            <w:gridSpan w:val="3"/>
          </w:tcPr>
          <w:p w:rsidR="0092501F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c целью координации воспитательных усилий педагогов и родителей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7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116" w:type="pct"/>
            <w:gridSpan w:val="7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классные руководители социальный педагог, педагог-психолог</w:t>
            </w:r>
          </w:p>
        </w:tc>
        <w:tc>
          <w:tcPr>
            <w:tcW w:w="671" w:type="pct"/>
            <w:gridSpan w:val="5"/>
          </w:tcPr>
          <w:p w:rsidR="0092501F" w:rsidRPr="00FC7EA1" w:rsidRDefault="00FC5E0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А.У.,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А.Х.</w:t>
            </w:r>
          </w:p>
        </w:tc>
      </w:tr>
      <w:tr w:rsidR="00D37786" w:rsidRPr="00FC7EA1" w:rsidTr="008F39E6">
        <w:trPr>
          <w:trHeight w:val="186"/>
        </w:trPr>
        <w:tc>
          <w:tcPr>
            <w:tcW w:w="31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«Родительские дни» (посещение   уроков и внеурочных занятий)  </w:t>
            </w:r>
          </w:p>
        </w:tc>
        <w:tc>
          <w:tcPr>
            <w:tcW w:w="333" w:type="pct"/>
            <w:gridSpan w:val="7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6" w:type="pct"/>
            <w:gridSpan w:val="7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УВР, заместитель директора по ВР,  классные руководители</w:t>
            </w:r>
          </w:p>
        </w:tc>
        <w:tc>
          <w:tcPr>
            <w:tcW w:w="671" w:type="pct"/>
            <w:gridSpan w:val="5"/>
          </w:tcPr>
          <w:p w:rsidR="0022458D" w:rsidRDefault="0022458D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Т.Э  </w:t>
            </w:r>
          </w:p>
          <w:p w:rsidR="0092501F" w:rsidRPr="00FC7EA1" w:rsidRDefault="0022458D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</w:tc>
      </w:tr>
      <w:tr w:rsidR="00FC5E0F" w:rsidRPr="00FC7EA1" w:rsidTr="008F39E6">
        <w:trPr>
          <w:trHeight w:val="561"/>
        </w:trPr>
        <w:tc>
          <w:tcPr>
            <w:tcW w:w="319" w:type="pct"/>
            <w:gridSpan w:val="3"/>
          </w:tcPr>
          <w:p w:rsidR="00FC5E0F" w:rsidRPr="00FC7EA1" w:rsidRDefault="00FC5E0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1" w:type="pct"/>
            <w:gridSpan w:val="28"/>
          </w:tcPr>
          <w:p w:rsidR="00FC5E0F" w:rsidRPr="00FC7EA1" w:rsidRDefault="00FC5E0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2202" w:rsidRDefault="00BA22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2202" w:rsidRDefault="00BA22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2202" w:rsidRDefault="00BA22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2202" w:rsidRDefault="00BA22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2202" w:rsidRDefault="00BA22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2202" w:rsidRDefault="00BA2202" w:rsidP="0084787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A2202" w:rsidRDefault="00BA22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C5E0F" w:rsidRPr="00FC7EA1" w:rsidRDefault="00FC5E0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FC5E0F" w:rsidRPr="00FC7EA1" w:rsidRDefault="00FC5E0F" w:rsidP="00FC5E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D37786" w:rsidRPr="00FC7EA1" w:rsidTr="008F39E6">
        <w:trPr>
          <w:trHeight w:val="561"/>
        </w:trPr>
        <w:tc>
          <w:tcPr>
            <w:tcW w:w="319" w:type="pct"/>
            <w:gridSpan w:val="3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72" w:type="pct"/>
            <w:gridSpan w:val="3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33" w:type="pct"/>
            <w:gridSpan w:val="7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89" w:type="pct"/>
            <w:gridSpan w:val="6"/>
          </w:tcPr>
          <w:p w:rsidR="00E431E7" w:rsidRPr="0085483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16" w:type="pct"/>
            <w:gridSpan w:val="7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71" w:type="pct"/>
            <w:gridSpan w:val="5"/>
          </w:tcPr>
          <w:p w:rsidR="00E431E7" w:rsidRPr="00B85C57" w:rsidRDefault="00E431E7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31E7" w:rsidRPr="00FC7EA1" w:rsidRDefault="00E431E7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8F39E6">
        <w:trPr>
          <w:trHeight w:val="435"/>
        </w:trPr>
        <w:tc>
          <w:tcPr>
            <w:tcW w:w="319" w:type="pct"/>
            <w:gridSpan w:val="3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72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333" w:type="pct"/>
            <w:gridSpan w:val="7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1116" w:type="pct"/>
            <w:gridSpan w:val="7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5"/>
          </w:tcPr>
          <w:p w:rsidR="00E431E7" w:rsidRPr="00FC7EA1" w:rsidRDefault="00FC5E0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FC5E0F" w:rsidRPr="00FC7EA1" w:rsidTr="008F39E6">
        <w:trPr>
          <w:trHeight w:val="111"/>
        </w:trPr>
        <w:tc>
          <w:tcPr>
            <w:tcW w:w="319" w:type="pct"/>
            <w:gridSpan w:val="3"/>
          </w:tcPr>
          <w:p w:rsidR="00FC5E0F" w:rsidRPr="00FC7EA1" w:rsidRDefault="00FC5E0F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72" w:type="pct"/>
            <w:gridSpan w:val="3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Заседание ученического совета школы, формирование комитетов школы, планирование работы на </w:t>
            </w:r>
            <w:r w:rsidR="0084787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333" w:type="pct"/>
            <w:gridSpan w:val="7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89" w:type="pct"/>
            <w:gridSpan w:val="6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1116" w:type="pct"/>
            <w:gridSpan w:val="7"/>
          </w:tcPr>
          <w:p w:rsidR="00FC5E0F" w:rsidRPr="00FC7EA1" w:rsidRDefault="00FC5E0F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671" w:type="pct"/>
            <w:gridSpan w:val="5"/>
          </w:tcPr>
          <w:p w:rsidR="00FC5E0F" w:rsidRDefault="00FC5E0F">
            <w:proofErr w:type="spellStart"/>
            <w:r w:rsidRPr="00ED4367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ED4367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FC5E0F" w:rsidRPr="00FC7EA1" w:rsidTr="00EC0C02">
        <w:trPr>
          <w:trHeight w:val="815"/>
        </w:trPr>
        <w:tc>
          <w:tcPr>
            <w:tcW w:w="319" w:type="pct"/>
            <w:gridSpan w:val="3"/>
          </w:tcPr>
          <w:p w:rsidR="00FC5E0F" w:rsidRPr="00FC7EA1" w:rsidRDefault="00FC5E0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2" w:type="pct"/>
            <w:gridSpan w:val="3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школы.</w:t>
            </w:r>
          </w:p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7"/>
          </w:tcPr>
          <w:p w:rsidR="00FC5E0F" w:rsidRPr="00FC7EA1" w:rsidRDefault="00FC5E0F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9" w:type="pct"/>
            <w:gridSpan w:val="6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6" w:type="pct"/>
            <w:gridSpan w:val="7"/>
          </w:tcPr>
          <w:p w:rsidR="00FC5E0F" w:rsidRPr="00847879" w:rsidRDefault="00FC5E0F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</w:tc>
        <w:tc>
          <w:tcPr>
            <w:tcW w:w="671" w:type="pct"/>
            <w:gridSpan w:val="5"/>
          </w:tcPr>
          <w:p w:rsidR="00FC5E0F" w:rsidRDefault="00FC5E0F">
            <w:proofErr w:type="spellStart"/>
            <w:r w:rsidRPr="00ED4367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ED4367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FC5E0F" w:rsidRPr="00FC7EA1" w:rsidTr="008F39E6">
        <w:trPr>
          <w:trHeight w:val="285"/>
        </w:trPr>
        <w:tc>
          <w:tcPr>
            <w:tcW w:w="319" w:type="pct"/>
            <w:gridSpan w:val="3"/>
          </w:tcPr>
          <w:p w:rsidR="00FC5E0F" w:rsidRPr="00FC7EA1" w:rsidRDefault="00FC5E0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2" w:type="pct"/>
            <w:gridSpan w:val="3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«Самый лучший класс»</w:t>
            </w:r>
          </w:p>
        </w:tc>
        <w:tc>
          <w:tcPr>
            <w:tcW w:w="333" w:type="pct"/>
            <w:gridSpan w:val="7"/>
          </w:tcPr>
          <w:p w:rsidR="00FC5E0F" w:rsidRPr="00FC7EA1" w:rsidRDefault="00FC5E0F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9" w:type="pct"/>
            <w:gridSpan w:val="6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6" w:type="pct"/>
            <w:gridSpan w:val="7"/>
          </w:tcPr>
          <w:p w:rsidR="00FC5E0F" w:rsidRPr="00FC7EA1" w:rsidRDefault="00FC5E0F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FC5E0F" w:rsidRPr="00FC7EA1" w:rsidRDefault="00FC5E0F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5"/>
          </w:tcPr>
          <w:p w:rsidR="00FC5E0F" w:rsidRDefault="00FC5E0F">
            <w:proofErr w:type="spellStart"/>
            <w:r w:rsidRPr="00ED4367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ED4367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FC5E0F" w:rsidRPr="00FC7EA1" w:rsidTr="00EC0C02">
        <w:trPr>
          <w:trHeight w:val="558"/>
        </w:trPr>
        <w:tc>
          <w:tcPr>
            <w:tcW w:w="319" w:type="pct"/>
            <w:gridSpan w:val="3"/>
          </w:tcPr>
          <w:p w:rsidR="00FC5E0F" w:rsidRPr="00FC7EA1" w:rsidRDefault="00FC5E0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2" w:type="pct"/>
            <w:gridSpan w:val="3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333" w:type="pct"/>
            <w:gridSpan w:val="7"/>
          </w:tcPr>
          <w:p w:rsidR="00FC5E0F" w:rsidRPr="00FC7EA1" w:rsidRDefault="00FC5E0F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9" w:type="pct"/>
            <w:gridSpan w:val="6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116" w:type="pct"/>
            <w:gridSpan w:val="7"/>
          </w:tcPr>
          <w:p w:rsidR="00FC5E0F" w:rsidRPr="00FC7EA1" w:rsidRDefault="00FC5E0F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671" w:type="pct"/>
            <w:gridSpan w:val="5"/>
          </w:tcPr>
          <w:p w:rsidR="00FC5E0F" w:rsidRDefault="00FC5E0F">
            <w:proofErr w:type="spellStart"/>
            <w:r w:rsidRPr="00ED4367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ED4367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FC5E0F" w:rsidRPr="00FC7EA1" w:rsidTr="00EC0C02">
        <w:trPr>
          <w:trHeight w:val="837"/>
        </w:trPr>
        <w:tc>
          <w:tcPr>
            <w:tcW w:w="319" w:type="pct"/>
            <w:gridSpan w:val="3"/>
          </w:tcPr>
          <w:p w:rsidR="00FC5E0F" w:rsidRPr="00FC7EA1" w:rsidRDefault="00FC5E0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2" w:type="pct"/>
            <w:gridSpan w:val="3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Презентация клас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компаний</w:t>
            </w:r>
          </w:p>
        </w:tc>
        <w:tc>
          <w:tcPr>
            <w:tcW w:w="333" w:type="pct"/>
            <w:gridSpan w:val="7"/>
          </w:tcPr>
          <w:p w:rsidR="00FC5E0F" w:rsidRPr="00FC7EA1" w:rsidRDefault="00FC5E0F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9" w:type="pct"/>
            <w:gridSpan w:val="6"/>
          </w:tcPr>
          <w:p w:rsidR="00FC5E0F" w:rsidRPr="00FC7EA1" w:rsidRDefault="00FC5E0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116" w:type="pct"/>
            <w:gridSpan w:val="7"/>
          </w:tcPr>
          <w:p w:rsidR="00FC5E0F" w:rsidRPr="00FC7EA1" w:rsidRDefault="00FC5E0F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FC5E0F" w:rsidRPr="00FC7EA1" w:rsidRDefault="00FC5E0F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5"/>
          </w:tcPr>
          <w:p w:rsidR="00FC5E0F" w:rsidRDefault="00FC5E0F">
            <w:proofErr w:type="spellStart"/>
            <w:r w:rsidRPr="00ED4367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ED4367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EC0C02" w:rsidRPr="00FC7EA1" w:rsidTr="00EC0C02">
        <w:trPr>
          <w:trHeight w:val="561"/>
        </w:trPr>
        <w:tc>
          <w:tcPr>
            <w:tcW w:w="5000" w:type="pct"/>
            <w:gridSpan w:val="31"/>
          </w:tcPr>
          <w:p w:rsidR="00EC0C02" w:rsidRDefault="00EC0C02" w:rsidP="00EC0C02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7.</w:t>
            </w:r>
          </w:p>
          <w:p w:rsidR="00EC0C02" w:rsidRPr="00FC7EA1" w:rsidRDefault="00EC0C02" w:rsidP="00EC0C0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D37786" w:rsidRPr="00FC7EA1" w:rsidTr="008F39E6">
        <w:trPr>
          <w:trHeight w:val="1051"/>
        </w:trPr>
        <w:tc>
          <w:tcPr>
            <w:tcW w:w="31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72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37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85" w:type="pct"/>
            <w:gridSpan w:val="5"/>
          </w:tcPr>
          <w:p w:rsidR="00E431E7" w:rsidRPr="0085483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1116" w:type="pct"/>
            <w:gridSpan w:val="7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71" w:type="pct"/>
            <w:gridSpan w:val="5"/>
          </w:tcPr>
          <w:p w:rsidR="00E431E7" w:rsidRPr="00AB7855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классных часов и бесед «Мир профессий»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плану работы классных руководителей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«Кем быть?»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128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праздника «Ярмарка профессий»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pct"/>
            <w:gridSpan w:val="3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часов общения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«Профессиональное самоопределение»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 на параллель по отдельному плану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Психолог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 на параллель по отдельному плану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ВР,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193A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EC0C02" w:rsidRPr="00FC7EA1" w:rsidTr="00EC0C02">
        <w:trPr>
          <w:trHeight w:val="561"/>
        </w:trPr>
        <w:tc>
          <w:tcPr>
            <w:tcW w:w="5000" w:type="pct"/>
            <w:gridSpan w:val="31"/>
          </w:tcPr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Pr="00FC7EA1" w:rsidRDefault="00FE24E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           </w:t>
            </w:r>
            <w:r w:rsidR="00EC0C02"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ВАРИАТИВНЫЕ МОДУЛИ ПРОГРАММЫ ВОСПИТАНИЯ</w:t>
            </w:r>
          </w:p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8F39E6">
        <w:trPr>
          <w:trHeight w:val="561"/>
        </w:trPr>
        <w:tc>
          <w:tcPr>
            <w:tcW w:w="319" w:type="pct"/>
            <w:gridSpan w:val="3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1" w:type="pct"/>
            <w:gridSpan w:val="2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8F39E6">
        <w:trPr>
          <w:trHeight w:val="561"/>
        </w:trPr>
        <w:tc>
          <w:tcPr>
            <w:tcW w:w="31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2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37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85" w:type="pct"/>
            <w:gridSpan w:val="5"/>
          </w:tcPr>
          <w:p w:rsidR="00E431E7" w:rsidRPr="0085483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16" w:type="pct"/>
            <w:gridSpan w:val="7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E431E7" w:rsidRPr="00AB7855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зам по безопасности, педагог-организатор ДНВ, классные руководители, организатор,  Зам по ВР, педагог-организатор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</w:t>
            </w:r>
            <w: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 xml:space="preserve">Сентябрь 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DF2738" w:rsidRPr="00FC7EA1" w:rsidRDefault="00DF2738" w:rsidP="00AB785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учителя, день города, День молодежи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60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учитель истории, классные руководители, организатор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213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учителя истории организатор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классные руководители, организатор</w:t>
            </w:r>
          </w:p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обществознания, классные руководи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тели, организатор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 истории, классные руководители, организатор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классные руководители, организатор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35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россиянах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сполнявших служебный долг за пределами Отечества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26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чеченского языка, кла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ссные руководители, организатор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65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ссные руководители, организатор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сные руководители, организатор 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DF2738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F2738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F2738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21</w:t>
            </w:r>
          </w:p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стории и обществознания, </w:t>
            </w:r>
          </w:p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DF2738" w:rsidRPr="00FC7EA1" w:rsidRDefault="00EC0C02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физической культуры,  </w:t>
            </w:r>
          </w:p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F2738" w:rsidRPr="00FC7EA1" w:rsidRDefault="00EC0C02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 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345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физики, географии, биологии, кла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ссные руководители, организатор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345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отмена КТО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16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истории, классные </w:t>
            </w:r>
          </w:p>
          <w:p w:rsidR="00DF2738" w:rsidRPr="00FC7EA1" w:rsidRDefault="00EC0C02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руководители, организатор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92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чеченского языка,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руководители, организатор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ссные руководители, организатор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102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27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«Календарь Победы»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кафедры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«История и обществознание»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скорби народов Чеченской республики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«Прощай начальная школа»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116" w:type="pct"/>
            <w:gridSpan w:val="7"/>
          </w:tcPr>
          <w:p w:rsidR="00DF2738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 </w:t>
            </w:r>
          </w:p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150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337" w:type="pct"/>
            <w:gridSpan w:val="8"/>
          </w:tcPr>
          <w:p w:rsidR="00DF2738" w:rsidRPr="00FC7EA1" w:rsidRDefault="00DF2738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5" w:type="pct"/>
            <w:gridSpan w:val="5"/>
          </w:tcPr>
          <w:p w:rsidR="00DF2738" w:rsidRPr="00FC7EA1" w:rsidRDefault="00DF2738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DF2738" w:rsidRPr="00FC7EA1" w:rsidRDefault="00DF2738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F71F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EC0C02" w:rsidRPr="00FC7EA1" w:rsidTr="00EC0C02">
        <w:trPr>
          <w:trHeight w:val="561"/>
        </w:trPr>
        <w:tc>
          <w:tcPr>
            <w:tcW w:w="319" w:type="pct"/>
            <w:gridSpan w:val="3"/>
          </w:tcPr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1" w:type="pct"/>
            <w:gridSpan w:val="28"/>
          </w:tcPr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Pr="00FC7EA1" w:rsidRDefault="00EC0C0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EC0C02" w:rsidRPr="00FC7EA1" w:rsidRDefault="00EC0C02" w:rsidP="00FE24E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</w:t>
            </w:r>
            <w:r w:rsidR="00FE24EF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ЕДИНЕНИЯ И  ВОЛОНТЕРСКИЕ ОТРЯДЫ</w:t>
            </w:r>
            <w:bookmarkStart w:id="0" w:name="_GoBack"/>
            <w:bookmarkEnd w:id="0"/>
          </w:p>
        </w:tc>
      </w:tr>
      <w:tr w:rsidR="00D37786" w:rsidRPr="00FC7EA1" w:rsidTr="008F39E6">
        <w:trPr>
          <w:trHeight w:val="561"/>
        </w:trPr>
        <w:tc>
          <w:tcPr>
            <w:tcW w:w="319" w:type="pct"/>
            <w:gridSpan w:val="3"/>
          </w:tcPr>
          <w:p w:rsidR="00BE0B71" w:rsidRPr="00FC7EA1" w:rsidRDefault="00BE0B7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gridSpan w:val="3"/>
          </w:tcPr>
          <w:p w:rsidR="00BE0B71" w:rsidRPr="00FC7EA1" w:rsidRDefault="00BE0B71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7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89" w:type="pct"/>
            <w:gridSpan w:val="6"/>
          </w:tcPr>
          <w:p w:rsidR="00BE0B7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854837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E0B7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7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71" w:type="pct"/>
            <w:gridSpan w:val="5"/>
          </w:tcPr>
          <w:p w:rsidR="00BE0B7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B71" w:rsidRPr="006D1F40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E0B71" w:rsidRPr="00FC7EA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Участие, организация и проведение общешкольных праздников</w:t>
            </w:r>
          </w:p>
        </w:tc>
        <w:tc>
          <w:tcPr>
            <w:tcW w:w="333" w:type="pct"/>
            <w:gridSpan w:val="7"/>
          </w:tcPr>
          <w:p w:rsidR="00DF2738" w:rsidRPr="00FC7EA1" w:rsidRDefault="00DF273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DF2738" w:rsidRPr="00FC7EA1" w:rsidRDefault="00DF273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</w:t>
            </w:r>
          </w:p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F83F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83F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783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конкурс, выпуск буклетов и памяток по безопасности дорожного движения</w:t>
            </w:r>
          </w:p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7"/>
          </w:tcPr>
          <w:p w:rsidR="00DF2738" w:rsidRPr="00FC7EA1" w:rsidRDefault="00DF273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DF2738" w:rsidRPr="00FC7EA1" w:rsidRDefault="00DF273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ЮИД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F83F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83F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празднике «День рождение РДШ»</w:t>
            </w:r>
          </w:p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7"/>
          </w:tcPr>
          <w:p w:rsidR="00DF2738" w:rsidRPr="00FC7EA1" w:rsidRDefault="00DF273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DF2738" w:rsidRPr="00FC7EA1" w:rsidRDefault="00DF273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F83F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83F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19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pct"/>
            <w:gridSpan w:val="3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рождения ЮИД</w:t>
            </w:r>
          </w:p>
        </w:tc>
        <w:tc>
          <w:tcPr>
            <w:tcW w:w="333" w:type="pct"/>
            <w:gridSpan w:val="7"/>
          </w:tcPr>
          <w:p w:rsidR="00DF2738" w:rsidRPr="00FC7EA1" w:rsidRDefault="00DF273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9" w:type="pct"/>
            <w:gridSpan w:val="6"/>
          </w:tcPr>
          <w:p w:rsidR="00DF2738" w:rsidRPr="00FC7EA1" w:rsidRDefault="00DF273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116" w:type="pct"/>
            <w:gridSpan w:val="7"/>
          </w:tcPr>
          <w:p w:rsidR="00DF2738" w:rsidRPr="00FC7EA1" w:rsidRDefault="00DF273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ЮИД</w:t>
            </w:r>
          </w:p>
        </w:tc>
        <w:tc>
          <w:tcPr>
            <w:tcW w:w="671" w:type="pct"/>
            <w:gridSpan w:val="5"/>
          </w:tcPr>
          <w:p w:rsidR="00DF2738" w:rsidRDefault="00DF2738">
            <w:proofErr w:type="spellStart"/>
            <w:r w:rsidRPr="00F83F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F83F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</w:tbl>
    <w:tbl>
      <w:tblPr>
        <w:tblStyle w:val="a6"/>
        <w:tblpPr w:leftFromText="180" w:rightFromText="180" w:vertAnchor="text" w:tblpY="1"/>
        <w:tblOverlap w:val="never"/>
        <w:tblW w:w="5461" w:type="pct"/>
        <w:tblLook w:val="0600" w:firstRow="0" w:lastRow="0" w:firstColumn="0" w:lastColumn="0" w:noHBand="1" w:noVBand="1"/>
      </w:tblPr>
      <w:tblGrid>
        <w:gridCol w:w="959"/>
        <w:gridCol w:w="4124"/>
        <w:gridCol w:w="1161"/>
        <w:gridCol w:w="884"/>
        <w:gridCol w:w="523"/>
        <w:gridCol w:w="2170"/>
        <w:gridCol w:w="3293"/>
        <w:gridCol w:w="318"/>
        <w:gridCol w:w="2132"/>
      </w:tblGrid>
      <w:tr w:rsidR="00EC0C02" w:rsidRPr="00FC7EA1" w:rsidTr="00EC0C02">
        <w:trPr>
          <w:trHeight w:val="561"/>
        </w:trPr>
        <w:tc>
          <w:tcPr>
            <w:tcW w:w="5000" w:type="pct"/>
            <w:gridSpan w:val="9"/>
          </w:tcPr>
          <w:p w:rsidR="00EC0C02" w:rsidRPr="00FC7EA1" w:rsidRDefault="00EC0C02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Pr="00FC7EA1" w:rsidRDefault="00EC0C02" w:rsidP="008F39E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10.</w:t>
            </w:r>
          </w:p>
          <w:p w:rsidR="00EC0C02" w:rsidRPr="00FC7EA1" w:rsidRDefault="00EC0C02" w:rsidP="008F39E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  <w:p w:rsidR="00EC0C02" w:rsidRPr="00FC7EA1" w:rsidRDefault="00EC0C02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52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97" w:type="pct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60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85" w:type="pct"/>
          </w:tcPr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738" w:rsidRPr="00FC7EA1" w:rsidTr="008F39E6">
        <w:trPr>
          <w:trHeight w:val="561"/>
        </w:trPr>
        <w:tc>
          <w:tcPr>
            <w:tcW w:w="308" w:type="pct"/>
          </w:tcPr>
          <w:p w:rsidR="00DF2738" w:rsidRPr="00FC7EA1" w:rsidRDefault="00DF273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pct"/>
            <w:gridSpan w:val="2"/>
          </w:tcPr>
          <w:p w:rsidR="00DF2738" w:rsidRPr="00FC7EA1" w:rsidRDefault="00DF2738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, ВК. </w:t>
            </w:r>
          </w:p>
          <w:p w:rsidR="00DF2738" w:rsidRPr="00FC7EA1" w:rsidRDefault="00DF2738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</w:tcPr>
          <w:p w:rsidR="00DF2738" w:rsidRPr="00FC7EA1" w:rsidRDefault="00DF273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DF2738" w:rsidRPr="00FC7EA1" w:rsidRDefault="00DF273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60" w:type="pct"/>
            <w:gridSpan w:val="2"/>
          </w:tcPr>
          <w:p w:rsidR="00DF2738" w:rsidRPr="00FC7EA1" w:rsidRDefault="00DF273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по ИКТ, классный руководитель, родители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Бугаев М.Г</w:t>
            </w:r>
          </w:p>
        </w:tc>
        <w:tc>
          <w:tcPr>
            <w:tcW w:w="685" w:type="pct"/>
          </w:tcPr>
          <w:p w:rsidR="00DF2738" w:rsidRDefault="00DF2738"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08" w:type="pct"/>
          </w:tcPr>
          <w:p w:rsidR="00DF2738" w:rsidRPr="00FC7EA1" w:rsidRDefault="00DF273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pct"/>
            <w:gridSpan w:val="2"/>
          </w:tcPr>
          <w:p w:rsidR="00DF2738" w:rsidRPr="00FC7EA1" w:rsidRDefault="00DF2738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 письма, открытки)</w:t>
            </w:r>
          </w:p>
          <w:p w:rsidR="00DF2738" w:rsidRPr="00FC7EA1" w:rsidRDefault="00DF2738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</w:tcPr>
          <w:p w:rsidR="00DF2738" w:rsidRPr="00FC7EA1" w:rsidRDefault="00DF2738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DF2738" w:rsidRPr="00FC7EA1" w:rsidRDefault="00DF273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60" w:type="pct"/>
            <w:gridSpan w:val="2"/>
          </w:tcPr>
          <w:p w:rsidR="00DF2738" w:rsidRPr="00FC7EA1" w:rsidRDefault="00DF273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Классный руководитель,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</w:t>
            </w:r>
            <w:r w:rsidR="0084787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" w:type="pct"/>
          </w:tcPr>
          <w:p w:rsidR="00DF2738" w:rsidRDefault="00DF2738"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967"/>
        </w:trPr>
        <w:tc>
          <w:tcPr>
            <w:tcW w:w="308" w:type="pct"/>
          </w:tcPr>
          <w:p w:rsidR="00DF2738" w:rsidRPr="00FC7EA1" w:rsidRDefault="00DF273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8" w:type="pct"/>
            <w:gridSpan w:val="2"/>
          </w:tcPr>
          <w:p w:rsidR="00DF2738" w:rsidRPr="00FC7EA1" w:rsidRDefault="00DF2738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452" w:type="pct"/>
            <w:gridSpan w:val="2"/>
          </w:tcPr>
          <w:p w:rsidR="00DF2738" w:rsidRPr="00FC7EA1" w:rsidRDefault="00DF2738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DF2738" w:rsidRPr="00FC7EA1" w:rsidRDefault="00DF2738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0" w:type="pct"/>
            <w:gridSpan w:val="2"/>
          </w:tcPr>
          <w:p w:rsidR="00DF2738" w:rsidRPr="00FC7EA1" w:rsidRDefault="00DF273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</w:t>
            </w:r>
            <w:r w:rsidR="0084787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" w:type="pct"/>
          </w:tcPr>
          <w:p w:rsidR="00DF2738" w:rsidRDefault="00DF2738"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DF2738" w:rsidRPr="00FC7EA1" w:rsidTr="008F39E6">
        <w:trPr>
          <w:trHeight w:val="561"/>
        </w:trPr>
        <w:tc>
          <w:tcPr>
            <w:tcW w:w="308" w:type="pct"/>
          </w:tcPr>
          <w:p w:rsidR="00DF2738" w:rsidRPr="00FC7EA1" w:rsidRDefault="00DF273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pct"/>
            <w:gridSpan w:val="2"/>
          </w:tcPr>
          <w:p w:rsidR="00DF2738" w:rsidRPr="00FC7EA1" w:rsidRDefault="00DF2738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452" w:type="pct"/>
            <w:gridSpan w:val="2"/>
          </w:tcPr>
          <w:p w:rsidR="00DF2738" w:rsidRPr="00FC7EA1" w:rsidRDefault="00DF2738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DF2738" w:rsidRPr="00FC7EA1" w:rsidRDefault="00DF2738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60" w:type="pct"/>
            <w:gridSpan w:val="2"/>
          </w:tcPr>
          <w:p w:rsidR="00847879" w:rsidRDefault="00847879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  Бугаев М.Г.</w:t>
            </w:r>
          </w:p>
          <w:p w:rsidR="00DF2738" w:rsidRPr="00FC7EA1" w:rsidRDefault="00DF2738" w:rsidP="00847879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  <w:r w:rsidR="0084787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5" w:type="pct"/>
          </w:tcPr>
          <w:p w:rsidR="00DF2738" w:rsidRDefault="00DF2738"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FC5E0F" w:rsidRPr="00FC7EA1" w:rsidTr="008F39E6">
        <w:trPr>
          <w:trHeight w:val="561"/>
        </w:trPr>
        <w:tc>
          <w:tcPr>
            <w:tcW w:w="5000" w:type="pct"/>
            <w:gridSpan w:val="9"/>
          </w:tcPr>
          <w:p w:rsidR="00FC5E0F" w:rsidRPr="00FC7EA1" w:rsidRDefault="00FC5E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C5E0F" w:rsidRPr="00FC7EA1" w:rsidRDefault="00FC5E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11.</w:t>
            </w:r>
          </w:p>
          <w:p w:rsidR="00FC5E0F" w:rsidRPr="00FC7EA1" w:rsidRDefault="00FC5E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FC5E0F" w:rsidRPr="00FC7EA1" w:rsidRDefault="00FC5E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  <w:p w:rsidR="00B24457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52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97" w:type="pct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85" w:type="pct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 Мемориального комплекса   им. А-Х. Кадырова  </w:t>
            </w:r>
          </w:p>
        </w:tc>
        <w:tc>
          <w:tcPr>
            <w:tcW w:w="452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60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 w:rsidR="00FC5E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заместитель директора  по ОБЖ,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родительский комитет</w:t>
            </w:r>
          </w:p>
          <w:p w:rsidR="00AE1EB0" w:rsidRDefault="00AE1EB0" w:rsidP="00AE1EB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AE1EB0" w:rsidRDefault="00AE1EB0" w:rsidP="00AE1EB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К.Х</w:t>
            </w:r>
          </w:p>
          <w:p w:rsidR="00B24457" w:rsidRPr="00FC7EA1" w:rsidRDefault="00AE1EB0" w:rsidP="00AE1EB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Л.С</w:t>
            </w:r>
          </w:p>
        </w:tc>
        <w:tc>
          <w:tcPr>
            <w:tcW w:w="685" w:type="pct"/>
          </w:tcPr>
          <w:p w:rsidR="00FC5E0F" w:rsidRPr="00FC5E0F" w:rsidRDefault="00AE1EB0" w:rsidP="00FC5E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8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Национального музея Чеченской Республики </w:t>
            </w:r>
          </w:p>
        </w:tc>
        <w:tc>
          <w:tcPr>
            <w:tcW w:w="452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60" w:type="pct"/>
            <w:gridSpan w:val="2"/>
          </w:tcPr>
          <w:p w:rsidR="00AE1EB0" w:rsidRDefault="00B24457" w:rsidP="00AE1EB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</w:t>
            </w:r>
            <w:proofErr w:type="spellStart"/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AE1EB0" w:rsidRDefault="00AE1EB0" w:rsidP="00AE1EB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К.Х</w:t>
            </w:r>
          </w:p>
          <w:p w:rsidR="00B24457" w:rsidRPr="00FC7EA1" w:rsidRDefault="00AE1EB0" w:rsidP="00AE1EB0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Л.С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B24457" w:rsidRPr="00FC7EA1" w:rsidRDefault="00AE1EB0" w:rsidP="00FC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98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52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60" w:type="pct"/>
            <w:gridSpan w:val="2"/>
          </w:tcPr>
          <w:p w:rsidR="00AE1EB0" w:rsidRDefault="00B24457" w:rsidP="00AE1EB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</w:t>
            </w:r>
            <w:proofErr w:type="spellStart"/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AE1EB0" w:rsidRDefault="00AE1EB0" w:rsidP="00AE1EB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К.Х</w:t>
            </w:r>
          </w:p>
          <w:p w:rsidR="00B24457" w:rsidRPr="00FC7EA1" w:rsidRDefault="00AE1EB0" w:rsidP="00AE1EB0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Л.С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B24457" w:rsidRPr="00FC7EA1" w:rsidRDefault="00AE1EB0" w:rsidP="00A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8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52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60" w:type="pct"/>
            <w:gridSpan w:val="2"/>
          </w:tcPr>
          <w:p w:rsidR="00B24457" w:rsidRDefault="00B24457" w:rsidP="003F0A0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AE1EB0" w:rsidRDefault="00AE1EB0" w:rsidP="00AE1EB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AE1EB0" w:rsidRDefault="00AE1EB0" w:rsidP="00AE1EB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К.Х</w:t>
            </w:r>
          </w:p>
          <w:p w:rsidR="00AE1EB0" w:rsidRPr="00FC7EA1" w:rsidRDefault="00AE1EB0" w:rsidP="00AE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Л.С</w:t>
            </w:r>
          </w:p>
        </w:tc>
        <w:tc>
          <w:tcPr>
            <w:tcW w:w="685" w:type="pct"/>
          </w:tcPr>
          <w:p w:rsidR="00B24457" w:rsidRPr="00FC7EA1" w:rsidRDefault="00AE1EB0" w:rsidP="00A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9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им.А</w:t>
            </w:r>
            <w:proofErr w:type="spellEnd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.-Х. Кадырова </w:t>
            </w:r>
          </w:p>
        </w:tc>
        <w:tc>
          <w:tcPr>
            <w:tcW w:w="452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60" w:type="pct"/>
            <w:gridSpan w:val="2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AE1EB0" w:rsidRDefault="00AE1EB0" w:rsidP="00AE1EB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AE1EB0" w:rsidRDefault="00AE1EB0" w:rsidP="00AE1EB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К.Х</w:t>
            </w:r>
          </w:p>
          <w:p w:rsidR="00B24457" w:rsidRPr="00FC7EA1" w:rsidRDefault="00AE1EB0" w:rsidP="00AE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Л.С</w:t>
            </w:r>
          </w:p>
        </w:tc>
        <w:tc>
          <w:tcPr>
            <w:tcW w:w="685" w:type="pct"/>
          </w:tcPr>
          <w:p w:rsidR="00B24457" w:rsidRPr="00FC7EA1" w:rsidRDefault="00AE1EB0" w:rsidP="00A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театров:  им.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М.Ю.Лермонтова</w:t>
            </w:r>
            <w:proofErr w:type="spellEnd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, имени Х.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Нурадилова</w:t>
            </w:r>
            <w:proofErr w:type="spellEnd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, ТЮЗ</w:t>
            </w:r>
          </w:p>
        </w:tc>
        <w:tc>
          <w:tcPr>
            <w:tcW w:w="452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60" w:type="pct"/>
            <w:gridSpan w:val="2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AE1EB0" w:rsidRDefault="00AE1EB0" w:rsidP="00AE1EB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AE1EB0" w:rsidRDefault="00AE1EB0" w:rsidP="00AE1EB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К.Х</w:t>
            </w:r>
          </w:p>
          <w:p w:rsidR="00B24457" w:rsidRPr="00FC7EA1" w:rsidRDefault="00AE1EB0" w:rsidP="00AE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Л.С</w:t>
            </w:r>
          </w:p>
        </w:tc>
        <w:tc>
          <w:tcPr>
            <w:tcW w:w="685" w:type="pct"/>
          </w:tcPr>
          <w:p w:rsidR="00B24457" w:rsidRPr="00FC7EA1" w:rsidRDefault="00AE1EB0" w:rsidP="00A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9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52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60" w:type="pct"/>
            <w:gridSpan w:val="2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AE1EB0" w:rsidRDefault="00AE1EB0" w:rsidP="00AE1EB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AE1EB0" w:rsidRDefault="00AE1EB0" w:rsidP="00AE1EB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К.Х</w:t>
            </w:r>
          </w:p>
          <w:p w:rsidR="00B24457" w:rsidRPr="00FC7EA1" w:rsidRDefault="00AE1EB0" w:rsidP="00AE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Л.С</w:t>
            </w:r>
          </w:p>
        </w:tc>
        <w:tc>
          <w:tcPr>
            <w:tcW w:w="685" w:type="pct"/>
          </w:tcPr>
          <w:p w:rsidR="00B24457" w:rsidRPr="00FC7EA1" w:rsidRDefault="00AE1EB0" w:rsidP="00A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Экспедиции и походы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рамка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проекта РДШ «Я познаю Россию»</w:t>
            </w:r>
          </w:p>
        </w:tc>
        <w:tc>
          <w:tcPr>
            <w:tcW w:w="452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7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60" w:type="pct"/>
            <w:gridSpan w:val="2"/>
          </w:tcPr>
          <w:p w:rsidR="00AE1EB0" w:rsidRDefault="00B24457" w:rsidP="00AE1EB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</w:t>
            </w:r>
            <w:proofErr w:type="spellStart"/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AE1E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  <w:p w:rsidR="00AE1EB0" w:rsidRDefault="00AE1EB0" w:rsidP="00AE1EB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К.Х</w:t>
            </w:r>
          </w:p>
          <w:p w:rsidR="00B24457" w:rsidRPr="00FC7EA1" w:rsidRDefault="00AE1EB0" w:rsidP="00AE1EB0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Л.С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B24457" w:rsidRPr="00FC7EA1" w:rsidRDefault="00AE1EB0" w:rsidP="00A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0C3A8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EC0C02" w:rsidRPr="00FC7EA1" w:rsidTr="00EC0C02">
        <w:trPr>
          <w:trHeight w:val="561"/>
        </w:trPr>
        <w:tc>
          <w:tcPr>
            <w:tcW w:w="5000" w:type="pct"/>
            <w:gridSpan w:val="9"/>
          </w:tcPr>
          <w:p w:rsidR="00EC0C02" w:rsidRPr="00FC7EA1" w:rsidRDefault="00EC0C02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Pr="00FC7EA1" w:rsidRDefault="00EC0C02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12.</w:t>
            </w:r>
          </w:p>
          <w:p w:rsidR="00EC0C02" w:rsidRPr="00FC7EA1" w:rsidRDefault="00EC0C02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EC0C02" w:rsidRPr="00FC7EA1" w:rsidRDefault="00EC0C02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C0C02" w:rsidRPr="00FC7EA1" w:rsidRDefault="00EC0C02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Прописываются кружки ОДО, функционирующие на базе школы</w:t>
            </w:r>
          </w:p>
          <w:p w:rsidR="00EC0C02" w:rsidRPr="00FC7EA1" w:rsidRDefault="00EC0C02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</w:tcPr>
          <w:p w:rsidR="00B24457" w:rsidRPr="00FC7EA1" w:rsidRDefault="00EF3585" w:rsidP="00EF3585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</w:t>
            </w:r>
            <w:r w:rsidR="00B24457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Кружки </w:t>
            </w:r>
          </w:p>
        </w:tc>
        <w:tc>
          <w:tcPr>
            <w:tcW w:w="657" w:type="pct"/>
            <w:gridSpan w:val="2"/>
          </w:tcPr>
          <w:p w:rsidR="00B24457" w:rsidRPr="00FC7EA1" w:rsidRDefault="00B24457" w:rsidP="00EF358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865" w:type="pct"/>
            <w:gridSpan w:val="2"/>
          </w:tcPr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1058" w:type="pct"/>
          </w:tcPr>
          <w:p w:rsidR="00B24457" w:rsidRPr="00FC7EA1" w:rsidRDefault="00B24457" w:rsidP="00EF358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Ответственные</w:t>
            </w:r>
          </w:p>
        </w:tc>
        <w:tc>
          <w:tcPr>
            <w:tcW w:w="787" w:type="pct"/>
            <w:gridSpan w:val="2"/>
          </w:tcPr>
          <w:p w:rsidR="00B24457" w:rsidRPr="006A6BD4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1D1398" w:rsidRPr="00FC7EA1" w:rsidTr="008F39E6">
        <w:trPr>
          <w:trHeight w:val="561"/>
        </w:trPr>
        <w:tc>
          <w:tcPr>
            <w:tcW w:w="308" w:type="pct"/>
          </w:tcPr>
          <w:p w:rsidR="001D1398" w:rsidRPr="00FC7EA1" w:rsidRDefault="001D139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5" w:type="pct"/>
          </w:tcPr>
          <w:p w:rsidR="001D1398" w:rsidRPr="00FC7EA1" w:rsidRDefault="001D139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«Искусство вокала»</w:t>
            </w:r>
          </w:p>
        </w:tc>
        <w:tc>
          <w:tcPr>
            <w:tcW w:w="657" w:type="pct"/>
            <w:gridSpan w:val="2"/>
          </w:tcPr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65" w:type="pct"/>
            <w:gridSpan w:val="2"/>
          </w:tcPr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Четверг                                            Пятница</w:t>
            </w:r>
          </w:p>
        </w:tc>
        <w:tc>
          <w:tcPr>
            <w:tcW w:w="1058" w:type="pct"/>
          </w:tcPr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787" w:type="pct"/>
            <w:gridSpan w:val="2"/>
          </w:tcPr>
          <w:p w:rsidR="001D1398" w:rsidRDefault="001D1398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1D1398" w:rsidRPr="00FC7EA1" w:rsidTr="008F39E6">
        <w:trPr>
          <w:trHeight w:val="561"/>
        </w:trPr>
        <w:tc>
          <w:tcPr>
            <w:tcW w:w="308" w:type="pct"/>
          </w:tcPr>
          <w:p w:rsidR="001D1398" w:rsidRPr="00FC7EA1" w:rsidRDefault="001D139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5" w:type="pct"/>
          </w:tcPr>
          <w:p w:rsidR="001D1398" w:rsidRPr="00FC7EA1" w:rsidRDefault="001D139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Шахматный клуб «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Интелект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7" w:type="pct"/>
            <w:gridSpan w:val="2"/>
          </w:tcPr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65" w:type="pct"/>
            <w:gridSpan w:val="2"/>
          </w:tcPr>
          <w:p w:rsidR="001D1398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Вторник</w:t>
            </w:r>
          </w:p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58" w:type="pct"/>
          </w:tcPr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Турачева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787" w:type="pct"/>
            <w:gridSpan w:val="2"/>
          </w:tcPr>
          <w:p w:rsidR="001D1398" w:rsidRDefault="001D1398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1D1398" w:rsidRPr="00FC7EA1" w:rsidTr="008F39E6">
        <w:trPr>
          <w:trHeight w:val="561"/>
        </w:trPr>
        <w:tc>
          <w:tcPr>
            <w:tcW w:w="308" w:type="pct"/>
          </w:tcPr>
          <w:p w:rsidR="001D1398" w:rsidRPr="00FC7EA1" w:rsidRDefault="001D139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5" w:type="pct"/>
          </w:tcPr>
          <w:p w:rsidR="001D1398" w:rsidRPr="00FC7EA1" w:rsidRDefault="001D139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657" w:type="pct"/>
            <w:gridSpan w:val="2"/>
          </w:tcPr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pct"/>
            <w:gridSpan w:val="2"/>
          </w:tcPr>
          <w:p w:rsidR="001D1398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Четверг </w:t>
            </w:r>
          </w:p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058" w:type="pct"/>
          </w:tcPr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Я.Х.</w:t>
            </w:r>
          </w:p>
        </w:tc>
        <w:tc>
          <w:tcPr>
            <w:tcW w:w="787" w:type="pct"/>
            <w:gridSpan w:val="2"/>
          </w:tcPr>
          <w:p w:rsidR="001D1398" w:rsidRDefault="001D1398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1D1398" w:rsidRPr="00FC7EA1" w:rsidTr="008F39E6">
        <w:trPr>
          <w:trHeight w:val="561"/>
        </w:trPr>
        <w:tc>
          <w:tcPr>
            <w:tcW w:w="308" w:type="pct"/>
          </w:tcPr>
          <w:p w:rsidR="001D1398" w:rsidRPr="00FC7EA1" w:rsidRDefault="001D139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EC0C0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pct"/>
          </w:tcPr>
          <w:p w:rsidR="001D1398" w:rsidRPr="00FC7EA1" w:rsidRDefault="001D1398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«Проблемы обществознания»</w:t>
            </w:r>
          </w:p>
        </w:tc>
        <w:tc>
          <w:tcPr>
            <w:tcW w:w="657" w:type="pct"/>
            <w:gridSpan w:val="2"/>
          </w:tcPr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pct"/>
            <w:gridSpan w:val="2"/>
          </w:tcPr>
          <w:p w:rsidR="001D1398" w:rsidRDefault="001D1398" w:rsidP="0069319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Понедельник </w:t>
            </w:r>
          </w:p>
          <w:p w:rsidR="001D1398" w:rsidRPr="00FC7EA1" w:rsidRDefault="001D1398" w:rsidP="0069319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58" w:type="pct"/>
          </w:tcPr>
          <w:p w:rsidR="001D1398" w:rsidRPr="00FC7EA1" w:rsidRDefault="001D1398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Шуртуева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787" w:type="pct"/>
            <w:gridSpan w:val="2"/>
          </w:tcPr>
          <w:p w:rsidR="001D1398" w:rsidRDefault="001D1398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B24457" w:rsidRPr="00FC7EA1" w:rsidTr="008F39E6">
        <w:trPr>
          <w:trHeight w:val="561"/>
        </w:trPr>
        <w:tc>
          <w:tcPr>
            <w:tcW w:w="5000" w:type="pct"/>
            <w:gridSpan w:val="9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МОДУЛЬ13.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ОРГАНИЗАЦИЯ ПРЕДМЕТНО-ЭСТЕТИЧЕСКОЙ СРЕДЫ 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8F39E6">
        <w:trPr>
          <w:trHeight w:val="561"/>
        </w:trPr>
        <w:tc>
          <w:tcPr>
            <w:tcW w:w="308" w:type="pct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5" w:type="pct"/>
          </w:tcPr>
          <w:p w:rsidR="00B24457" w:rsidRPr="00854837" w:rsidRDefault="00B24457" w:rsidP="003F0A0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57" w:type="pct"/>
            <w:gridSpan w:val="2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65" w:type="pct"/>
            <w:gridSpan w:val="2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58" w:type="pct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87" w:type="pct"/>
            <w:gridSpan w:val="2"/>
          </w:tcPr>
          <w:p w:rsidR="00B24457" w:rsidRPr="006A6BD4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  <w:tr w:rsidR="00847879" w:rsidRPr="00FC7EA1" w:rsidTr="008F39E6">
        <w:trPr>
          <w:trHeight w:val="1245"/>
        </w:trPr>
        <w:tc>
          <w:tcPr>
            <w:tcW w:w="30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25" w:type="pct"/>
          </w:tcPr>
          <w:p w:rsidR="00847879" w:rsidRPr="00FC7EA1" w:rsidRDefault="00847879" w:rsidP="008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657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65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58" w:type="pct"/>
          </w:tcPr>
          <w:p w:rsidR="00847879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</w:t>
            </w: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</w:tcPr>
          <w:p w:rsidR="00847879" w:rsidRDefault="00847879" w:rsidP="00847879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847879" w:rsidRPr="00FC7EA1" w:rsidTr="008F39E6">
        <w:trPr>
          <w:trHeight w:val="150"/>
        </w:trPr>
        <w:tc>
          <w:tcPr>
            <w:tcW w:w="30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C0C0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pct"/>
          </w:tcPr>
          <w:p w:rsidR="00847879" w:rsidRPr="00FC7EA1" w:rsidRDefault="00847879" w:rsidP="008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 тематическими баннерами</w:t>
            </w:r>
          </w:p>
          <w:p w:rsidR="00847879" w:rsidRPr="00FC7EA1" w:rsidRDefault="00847879" w:rsidP="0084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65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5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47879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</w:t>
            </w: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787" w:type="pct"/>
            <w:gridSpan w:val="2"/>
          </w:tcPr>
          <w:p w:rsidR="00847879" w:rsidRDefault="00847879" w:rsidP="00847879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847879" w:rsidRPr="00FC7EA1" w:rsidTr="008F39E6">
        <w:trPr>
          <w:trHeight w:val="111"/>
        </w:trPr>
        <w:tc>
          <w:tcPr>
            <w:tcW w:w="30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C0C0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pct"/>
          </w:tcPr>
          <w:p w:rsidR="00847879" w:rsidRPr="00FC7EA1" w:rsidRDefault="00847879" w:rsidP="008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поделок в рекреациях школы</w:t>
            </w:r>
          </w:p>
        </w:tc>
        <w:tc>
          <w:tcPr>
            <w:tcW w:w="657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65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5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847879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</w:t>
            </w: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787" w:type="pct"/>
            <w:gridSpan w:val="2"/>
          </w:tcPr>
          <w:p w:rsidR="00847879" w:rsidRDefault="00847879" w:rsidP="00847879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847879" w:rsidRPr="00FC7EA1" w:rsidTr="008F39E6">
        <w:trPr>
          <w:trHeight w:val="561"/>
        </w:trPr>
        <w:tc>
          <w:tcPr>
            <w:tcW w:w="30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EC0C0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pct"/>
          </w:tcPr>
          <w:p w:rsidR="00847879" w:rsidRPr="00FC7EA1" w:rsidRDefault="00847879" w:rsidP="008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Выставка фоторабот обучающихся, стендовая презентация</w:t>
            </w:r>
          </w:p>
          <w:p w:rsidR="00847879" w:rsidRPr="00FC7EA1" w:rsidRDefault="00847879" w:rsidP="0084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65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5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</w:tc>
        <w:tc>
          <w:tcPr>
            <w:tcW w:w="787" w:type="pct"/>
            <w:gridSpan w:val="2"/>
          </w:tcPr>
          <w:p w:rsidR="00847879" w:rsidRDefault="00847879" w:rsidP="00847879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847879" w:rsidRPr="00FC7EA1" w:rsidTr="008F39E6">
        <w:trPr>
          <w:trHeight w:val="561"/>
        </w:trPr>
        <w:tc>
          <w:tcPr>
            <w:tcW w:w="30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EC0C0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pct"/>
          </w:tcPr>
          <w:p w:rsidR="00847879" w:rsidRPr="00FC7EA1" w:rsidRDefault="00847879" w:rsidP="008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</w:tc>
        <w:tc>
          <w:tcPr>
            <w:tcW w:w="657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65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8" w:type="pct"/>
          </w:tcPr>
          <w:p w:rsidR="00847879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АХЧ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 </w:t>
            </w:r>
          </w:p>
          <w:p w:rsidR="00847879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</w:tcPr>
          <w:p w:rsidR="00847879" w:rsidRDefault="00847879" w:rsidP="00847879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847879" w:rsidRPr="00FC7EA1" w:rsidTr="008F39E6">
        <w:trPr>
          <w:trHeight w:val="561"/>
        </w:trPr>
        <w:tc>
          <w:tcPr>
            <w:tcW w:w="30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EC0C0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pct"/>
          </w:tcPr>
          <w:p w:rsidR="00847879" w:rsidRPr="00FC7EA1" w:rsidRDefault="00847879" w:rsidP="008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во дворе школы спортивных и игровых площадок</w:t>
            </w:r>
          </w:p>
        </w:tc>
        <w:tc>
          <w:tcPr>
            <w:tcW w:w="657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65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заместитель директора по ВР</w:t>
            </w:r>
          </w:p>
          <w:p w:rsidR="00847879" w:rsidRPr="00847879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87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 w:rsidRPr="0084787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7" w:type="pct"/>
            <w:gridSpan w:val="2"/>
          </w:tcPr>
          <w:p w:rsidR="00847879" w:rsidRDefault="00847879" w:rsidP="00847879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847879" w:rsidRPr="00FC7EA1" w:rsidTr="008F39E6">
        <w:trPr>
          <w:trHeight w:val="561"/>
        </w:trPr>
        <w:tc>
          <w:tcPr>
            <w:tcW w:w="308" w:type="pct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5" w:type="pct"/>
          </w:tcPr>
          <w:p w:rsidR="00847879" w:rsidRPr="00FC7EA1" w:rsidRDefault="00847879" w:rsidP="008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657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65" w:type="pct"/>
            <w:gridSpan w:val="2"/>
          </w:tcPr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8" w:type="pct"/>
          </w:tcPr>
          <w:p w:rsidR="00847879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879" w:rsidRPr="00FC7EA1" w:rsidRDefault="00847879" w:rsidP="00847879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</w:tcPr>
          <w:p w:rsidR="00847879" w:rsidRDefault="00847879" w:rsidP="00847879">
            <w:proofErr w:type="spellStart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 w:rsidRPr="003E083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</w:tbl>
    <w:p w:rsidR="00B24457" w:rsidRDefault="00B24457"/>
    <w:sectPr w:rsidR="00B24457" w:rsidSect="00FC32E9">
      <w:pgSz w:w="16838" w:h="11906" w:orient="landscape"/>
      <w:pgMar w:top="850" w:right="167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10C"/>
    <w:multiLevelType w:val="hybridMultilevel"/>
    <w:tmpl w:val="BB10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4B04"/>
    <w:multiLevelType w:val="hybridMultilevel"/>
    <w:tmpl w:val="9B22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0062D"/>
    <w:multiLevelType w:val="hybridMultilevel"/>
    <w:tmpl w:val="8B6A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62651"/>
    <w:multiLevelType w:val="hybridMultilevel"/>
    <w:tmpl w:val="B284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6F41"/>
    <w:multiLevelType w:val="hybridMultilevel"/>
    <w:tmpl w:val="1F7E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D143F"/>
    <w:multiLevelType w:val="hybridMultilevel"/>
    <w:tmpl w:val="CA8C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03EC6"/>
    <w:multiLevelType w:val="hybridMultilevel"/>
    <w:tmpl w:val="F788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9484B"/>
    <w:multiLevelType w:val="hybridMultilevel"/>
    <w:tmpl w:val="1F34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30"/>
    <w:rsid w:val="00007529"/>
    <w:rsid w:val="00030D60"/>
    <w:rsid w:val="00032F32"/>
    <w:rsid w:val="00037DF6"/>
    <w:rsid w:val="00045562"/>
    <w:rsid w:val="00051BE2"/>
    <w:rsid w:val="00083778"/>
    <w:rsid w:val="000D0425"/>
    <w:rsid w:val="000D0E34"/>
    <w:rsid w:val="000F595F"/>
    <w:rsid w:val="001966C0"/>
    <w:rsid w:val="001B073C"/>
    <w:rsid w:val="001B4C87"/>
    <w:rsid w:val="001D1398"/>
    <w:rsid w:val="001E23AD"/>
    <w:rsid w:val="001F1D82"/>
    <w:rsid w:val="001F47B4"/>
    <w:rsid w:val="002203FF"/>
    <w:rsid w:val="0022458D"/>
    <w:rsid w:val="002638F6"/>
    <w:rsid w:val="00287B9B"/>
    <w:rsid w:val="002D23E8"/>
    <w:rsid w:val="00300CFE"/>
    <w:rsid w:val="003073D1"/>
    <w:rsid w:val="0031767A"/>
    <w:rsid w:val="0033789B"/>
    <w:rsid w:val="00341881"/>
    <w:rsid w:val="003427C6"/>
    <w:rsid w:val="00355F1D"/>
    <w:rsid w:val="003679F4"/>
    <w:rsid w:val="003B247F"/>
    <w:rsid w:val="003C63DE"/>
    <w:rsid w:val="003E4805"/>
    <w:rsid w:val="003F0A0F"/>
    <w:rsid w:val="004026DF"/>
    <w:rsid w:val="00454580"/>
    <w:rsid w:val="00474903"/>
    <w:rsid w:val="00497B54"/>
    <w:rsid w:val="004D39E1"/>
    <w:rsid w:val="004D6462"/>
    <w:rsid w:val="005378CC"/>
    <w:rsid w:val="00547295"/>
    <w:rsid w:val="00560F2B"/>
    <w:rsid w:val="0057752D"/>
    <w:rsid w:val="005C27F6"/>
    <w:rsid w:val="005D3B22"/>
    <w:rsid w:val="00623488"/>
    <w:rsid w:val="0065779A"/>
    <w:rsid w:val="00673305"/>
    <w:rsid w:val="006814DE"/>
    <w:rsid w:val="00682245"/>
    <w:rsid w:val="00691806"/>
    <w:rsid w:val="00693197"/>
    <w:rsid w:val="006A6BD4"/>
    <w:rsid w:val="006B0125"/>
    <w:rsid w:val="006D1F40"/>
    <w:rsid w:val="006E41A2"/>
    <w:rsid w:val="007256A4"/>
    <w:rsid w:val="007427F7"/>
    <w:rsid w:val="00766CDA"/>
    <w:rsid w:val="007937A0"/>
    <w:rsid w:val="0079529C"/>
    <w:rsid w:val="007A7056"/>
    <w:rsid w:val="007A7A7D"/>
    <w:rsid w:val="007B1F35"/>
    <w:rsid w:val="007C5C23"/>
    <w:rsid w:val="0084363E"/>
    <w:rsid w:val="0084672C"/>
    <w:rsid w:val="00847879"/>
    <w:rsid w:val="008574C5"/>
    <w:rsid w:val="00874E6A"/>
    <w:rsid w:val="00883352"/>
    <w:rsid w:val="00887C30"/>
    <w:rsid w:val="00895035"/>
    <w:rsid w:val="008A4C22"/>
    <w:rsid w:val="008D4B63"/>
    <w:rsid w:val="008F365B"/>
    <w:rsid w:val="008F39E6"/>
    <w:rsid w:val="008F7F95"/>
    <w:rsid w:val="00911735"/>
    <w:rsid w:val="0092501F"/>
    <w:rsid w:val="00957F38"/>
    <w:rsid w:val="00971E41"/>
    <w:rsid w:val="009D4B2A"/>
    <w:rsid w:val="00A14F9F"/>
    <w:rsid w:val="00A35DFC"/>
    <w:rsid w:val="00A455BA"/>
    <w:rsid w:val="00A65DE0"/>
    <w:rsid w:val="00AA0849"/>
    <w:rsid w:val="00AB0E46"/>
    <w:rsid w:val="00AB7855"/>
    <w:rsid w:val="00AE1EB0"/>
    <w:rsid w:val="00B24457"/>
    <w:rsid w:val="00B4762A"/>
    <w:rsid w:val="00B5293D"/>
    <w:rsid w:val="00B84D73"/>
    <w:rsid w:val="00B85C57"/>
    <w:rsid w:val="00B95238"/>
    <w:rsid w:val="00BA2202"/>
    <w:rsid w:val="00BA7A21"/>
    <w:rsid w:val="00BB3138"/>
    <w:rsid w:val="00BE0B71"/>
    <w:rsid w:val="00BE2B70"/>
    <w:rsid w:val="00C038C3"/>
    <w:rsid w:val="00C3571F"/>
    <w:rsid w:val="00C52E9E"/>
    <w:rsid w:val="00C755EB"/>
    <w:rsid w:val="00C91F1C"/>
    <w:rsid w:val="00CB6B4F"/>
    <w:rsid w:val="00CF04B8"/>
    <w:rsid w:val="00D0077D"/>
    <w:rsid w:val="00D13906"/>
    <w:rsid w:val="00D37786"/>
    <w:rsid w:val="00D5282C"/>
    <w:rsid w:val="00D73A1C"/>
    <w:rsid w:val="00DF2738"/>
    <w:rsid w:val="00DF373F"/>
    <w:rsid w:val="00E04877"/>
    <w:rsid w:val="00E431E7"/>
    <w:rsid w:val="00E5414C"/>
    <w:rsid w:val="00E93345"/>
    <w:rsid w:val="00EB4DA2"/>
    <w:rsid w:val="00EB64EA"/>
    <w:rsid w:val="00EC0C02"/>
    <w:rsid w:val="00EC5050"/>
    <w:rsid w:val="00EF2024"/>
    <w:rsid w:val="00EF3585"/>
    <w:rsid w:val="00F0551C"/>
    <w:rsid w:val="00F16006"/>
    <w:rsid w:val="00F35959"/>
    <w:rsid w:val="00F65B3D"/>
    <w:rsid w:val="00F70682"/>
    <w:rsid w:val="00F86BCD"/>
    <w:rsid w:val="00F95CEC"/>
    <w:rsid w:val="00FC32E9"/>
    <w:rsid w:val="00FC5E0F"/>
    <w:rsid w:val="00FD4EED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C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B4C87"/>
  </w:style>
  <w:style w:type="character" w:styleId="a5">
    <w:name w:val="Hyperlink"/>
    <w:basedOn w:val="a0"/>
    <w:uiPriority w:val="99"/>
    <w:unhideWhenUsed/>
    <w:rsid w:val="001B4C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4C8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C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B4C87"/>
  </w:style>
  <w:style w:type="character" w:styleId="a5">
    <w:name w:val="Hyperlink"/>
    <w:basedOn w:val="a0"/>
    <w:uiPriority w:val="99"/>
    <w:unhideWhenUsed/>
    <w:rsid w:val="001B4C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4C8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2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EBCF-CFF3-44D4-BF82-F7E8B64F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30</Pages>
  <Words>5952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Мялхи</cp:lastModifiedBy>
  <cp:revision>84</cp:revision>
  <dcterms:created xsi:type="dcterms:W3CDTF">2021-07-01T21:33:00Z</dcterms:created>
  <dcterms:modified xsi:type="dcterms:W3CDTF">2022-02-17T06:11:00Z</dcterms:modified>
</cp:coreProperties>
</file>